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B1" w:rsidRDefault="00E436B1" w:rsidP="00E436B1">
      <w:pPr>
        <w:widowControl w:val="0"/>
        <w:tabs>
          <w:tab w:val="left" w:pos="70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436B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Патентные документы</w:t>
      </w:r>
    </w:p>
    <w:p w:rsidR="00731892" w:rsidRPr="00731892" w:rsidRDefault="00731892" w:rsidP="00E436B1">
      <w:pPr>
        <w:widowControl w:val="0"/>
        <w:tabs>
          <w:tab w:val="left" w:pos="70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436B1" w:rsidRPr="00E436B1" w:rsidRDefault="00E436B1" w:rsidP="00E436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изобретение</w:t>
      </w:r>
      <w:r w:rsidRPr="00E43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№2746502 МПК В02С7/00 (2006.01).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Вертикальный центробежный измельчитель : №2020119813 : заявл. 8.06.2020 : опубл. 14.04.2021 /Матвеев А.И., Винокуров В.Р., Григорьев А.Н. ; заявитель  ФИЦ  ЯНЦ СО РАН. – 10 с. : ил</w:t>
      </w:r>
      <w:proofErr w:type="gramStart"/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публ: 14.04.2021 Бюл. № 11</w:t>
      </w:r>
    </w:p>
    <w:p w:rsidR="00E436B1" w:rsidRPr="00E436B1" w:rsidRDefault="00E436B1" w:rsidP="00E436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436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Pr="00E43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2020667114 </w:t>
      </w:r>
      <w:r w:rsidRPr="00E436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E43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1 2020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государственной регистрации программы для ЭВМ «Численный расчет нестационарных температурных полей в системе "Массив многолетнемерзлых пород - Льдопородный породный целик - Воздушные охлаждающие устройства"» /Каймонов М.В.; заявитель и правообладатель ФГБУН ФИЦ «Якутский научный центр Сибирского отделения Российской академии наук». – 2020666105; заявл. 08.12.2020; опубл.21.12.2020, Бюл. №1 2021.</w:t>
      </w:r>
    </w:p>
    <w:p w:rsidR="00E436B1" w:rsidRPr="00E436B1" w:rsidRDefault="00E436B1" w:rsidP="00E436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436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Pr="00E43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2021616338 С 1 2021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государственной регистрации программы для ЭВМ «Программа расчета параметров бестранспортной технологии внутреннего отвалообразования смерзающихся взорванных вскрышных пород» /</w:t>
      </w:r>
      <w:r w:rsidR="002F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 Я.В., Панишев С.В.; заявитель и правообладатель ФГБУН ФИЦ «Якутский научный центр Сибирского отделения Российской академии наук» - 2021615410; заявл. 12.04.2021; опубл. 20.04.2021, Бюл. №4.</w:t>
      </w:r>
    </w:p>
    <w:p w:rsidR="00E436B1" w:rsidRPr="00E436B1" w:rsidRDefault="00E436B1" w:rsidP="00E436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436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Pr="00E43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2021616687 С 1 2021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государственной регистрации программы для ЭВМ «Программа расчета температурного режима льдопородного массива при использовании замораживающих колонок принудительного действия» /</w:t>
      </w:r>
      <w:r w:rsidR="002F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 Д.Е.; заявитель и правообладатель ФГБУН ФИЦ «Якутский научный центр Сибирского отделения Российской академии наук» - 2021615464; заявл.</w:t>
      </w:r>
      <w:proofErr w:type="gramEnd"/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13.04.2021; опубл. 26.04.2021, Бюл. №5.</w:t>
      </w:r>
    </w:p>
    <w:p w:rsidR="00E436B1" w:rsidRPr="00E436B1" w:rsidRDefault="00E436B1" w:rsidP="00E436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436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Pr="00E43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2021664436 С 1 2021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государственной регистрации программы для ЭВМ «Программа расчета температурного режима формируемого льдопородного массива в наклонных горных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выработках криолитозоны» /</w:t>
      </w:r>
      <w:r w:rsidR="0073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Хохолов Ю.А.; заявитель и правообладатель ФГБУН ФИЦ «Якутский научный центр Сибирского отделения Российской академии» - 2021661723; заявл.22.07.2021; опубл.</w:t>
      </w:r>
      <w:proofErr w:type="gramEnd"/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6.09.2021, Бюл. №9.</w:t>
      </w:r>
    </w:p>
    <w:p w:rsidR="00E436B1" w:rsidRPr="00E436B1" w:rsidRDefault="00E436B1" w:rsidP="00E436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436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Pr="00E43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2021664866 С 1 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государственной регистрации программы для ЭВМ «Программа расчета скорости формирования ледяного массива методом факельного намораживания на дне отработанного карьера криолитозоны» /</w:t>
      </w:r>
      <w:r w:rsidR="0073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Хохолов Ю.А.; заявитель и правообладатель ФГБУН ФИЦ «Якутский научный центр Сибирского отделения Российской академии» - 2021661719; заявл.22.07.2021; опубл. 15.09.2021, Бюл. №9.</w:t>
      </w:r>
    </w:p>
    <w:p w:rsidR="00E436B1" w:rsidRPr="00E436B1" w:rsidRDefault="00E436B1" w:rsidP="00E436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436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Pr="00E43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2021664867 С 1 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государственной регистрации программы для ЭВМ «Программа расчета температурного режима массива намороженного льда на дне карьера при наличии комбинированной двухслойной изоляции» /</w:t>
      </w:r>
      <w:r w:rsidR="0073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Хохолов Ю.А.; заявитель и правообладатель ФГБУН ФИЦ «Якутский научный центр Сибирского отделения Российской академии» - 2021661718; заявл.22.07.2021; опубл. 15.09.2021, Бюл. №9.</w:t>
      </w:r>
    </w:p>
    <w:p w:rsidR="00E436B1" w:rsidRPr="00E436B1" w:rsidRDefault="00E436B1" w:rsidP="00E436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436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Pr="00E43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2021664678 </w:t>
      </w:r>
      <w:r w:rsidRPr="00E436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E43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1 2021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государственной регистрации программы для ЭВМ «Подсчет локальных максимумов Фурье-спектра данных георадиолокации для выявления повторно-жильных льдов» /</w:t>
      </w:r>
      <w:r w:rsidR="002F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 К.О., Прудецкий Н.Д., Дьяконов А.И., Шамаев С.Д.; заявитель и правообладатель ФГБУН ФИЦ «Якутский научный центр Сибирского отделения Российской академии наук» - 2021663763; заявл. 07.09.2020; опубл. 10.09.2021., Бюл.№9.</w:t>
      </w:r>
    </w:p>
    <w:p w:rsidR="00E436B1" w:rsidRPr="00E436B1" w:rsidRDefault="00E436B1" w:rsidP="00E436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436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Pr="00E43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2021664701 </w:t>
      </w:r>
      <w:r w:rsidRPr="00E436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E43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1 2020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государственной регистрации программы для ЭВМ «Моделирование георадиолокационного волнового поля для горизонтально-слоистой среды с трещиной» /</w:t>
      </w:r>
      <w:r w:rsidR="002F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 К.О.; заявитель и правообладатель ФГБУН ФИЦ «Якутский научный центр Сибирского отделения Российской академии наук» - 2021663781; заявл. 07.09.2020; опубл. 10.09.2021., Бюл.№9.</w:t>
      </w:r>
    </w:p>
    <w:p w:rsidR="00E436B1" w:rsidRPr="00E436B1" w:rsidRDefault="00E436B1" w:rsidP="00E436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436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Pr="00E43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2021668068 </w:t>
      </w:r>
      <w:r w:rsidRPr="00E436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E43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1 2021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государственной регистрации программы для ЭВМ «Программа для прогноза термостабилизации подкарьерного массива с помощью сезонно-охлаждающих устройств» /</w:t>
      </w:r>
      <w:r w:rsidR="002F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Романова Е.К.; заявитель и правообладатель ФГБУН ФИЦ «Якутский научный центр Сибирского отделения Российской академии наук»  – 2021667465; заявл. 26.10.2021; опубл. 09.11.2021., Бюл. №11.</w:t>
      </w:r>
    </w:p>
    <w:p w:rsidR="00E436B1" w:rsidRDefault="00E436B1" w:rsidP="00E436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436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Pr="00E43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2021622613 </w:t>
      </w:r>
      <w:r w:rsidRPr="00E436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E43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1 2021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государственной регистрации базы данных  «База данных по вскрышным породам Эльгинского угольного месторождения» /</w:t>
      </w:r>
      <w:r w:rsidR="002F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 В.Л., Хоютанов Е.А., Немова Н.А.; заявитель и правообладатель ФГБУН ФИЦ «Якутский научный центр Сибирского отделения Российской академии наук»  – 2021621881; заявл. 14.09.2021; опубл. 23.11.2021., Бюл. №12.</w:t>
      </w:r>
    </w:p>
    <w:p w:rsidR="00E436B1" w:rsidRDefault="00E436B1" w:rsidP="00E436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6B1" w:rsidRPr="00E436B1" w:rsidRDefault="00E436B1" w:rsidP="00E436B1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Статьи в рецензируемых изданиях (журналах)</w:t>
      </w:r>
    </w:p>
    <w:p w:rsidR="00E436B1" w:rsidRPr="000547A8" w:rsidRDefault="00E436B1" w:rsidP="000547A8">
      <w:pPr>
        <w:numPr>
          <w:ilvl w:val="0"/>
          <w:numId w:val="6"/>
        </w:numPr>
        <w:tabs>
          <w:tab w:val="left" w:pos="426"/>
          <w:tab w:val="left" w:pos="851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kern w:val="28"/>
          <w:sz w:val="28"/>
          <w:szCs w:val="28"/>
          <w:lang w:val="en-US"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Suknev S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V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Extending the theory of critical distances to quasi-brittle fracture // Theoretical and Applied Fracture Mechanics.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2013"/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2021.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2013"/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Vol. 114,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Article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102996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 – P. 1–16.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6" w:history="1">
        <w:r w:rsidRPr="000547A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https://doi.org/10.1016/j.tafmec.2021.102996</w:t>
        </w:r>
      </w:hyperlink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E436B1" w:rsidRPr="000547A8" w:rsidRDefault="00E436B1" w:rsidP="000547A8">
      <w:pPr>
        <w:numPr>
          <w:ilvl w:val="0"/>
          <w:numId w:val="6"/>
        </w:numPr>
        <w:tabs>
          <w:tab w:val="left" w:pos="426"/>
          <w:tab w:val="left" w:pos="851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Suknev S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V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 w:eastAsia="ru-RU"/>
        </w:rPr>
        <w:t>Application of the Finite Fracture Mechanics approach</w:t>
      </w: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 w:eastAsia="ru-RU"/>
        </w:rPr>
        <w:t>to assess the failure of a quasi-brittle material</w:t>
      </w: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 w:eastAsia="ru-RU"/>
        </w:rPr>
        <w:t xml:space="preserve">with a circular hole //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Mechanics of Solids. – 202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. – Vol. 56, No.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 – P. 30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2013"/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311. </w:t>
      </w:r>
      <w:hyperlink r:id="rId7" w:history="1">
        <w:r w:rsidRPr="000547A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https://doi.org/10.3103/S0025654421030110</w:t>
        </w:r>
      </w:hyperlink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E436B1" w:rsidRPr="00E436B1" w:rsidRDefault="00E436B1" w:rsidP="000547A8">
      <w:pPr>
        <w:numPr>
          <w:ilvl w:val="0"/>
          <w:numId w:val="6"/>
        </w:numPr>
        <w:tabs>
          <w:tab w:val="left" w:pos="426"/>
          <w:tab w:val="left" w:pos="851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Матвеев А.И., Львов Е.С., Заикина А.В. Особенности раскрытия  золотосодержащих руд месторождения «Гурбей» ударными динамическими воздействиями // Физико-технические проблемы разработки полезных ископаемых. – 2021. – № 2. – С. 141 – 150. </w:t>
      </w: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 w:eastAsia="ru-RU"/>
        </w:rPr>
        <w:t>DOI</w:t>
      </w: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 10.15372/</w:t>
      </w: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 w:eastAsia="ru-RU"/>
        </w:rPr>
        <w:t>FTPRPI</w:t>
      </w: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202102</w:t>
      </w:r>
    </w:p>
    <w:p w:rsidR="00E436B1" w:rsidRPr="00E436B1" w:rsidRDefault="00E436B1" w:rsidP="000547A8">
      <w:pPr>
        <w:numPr>
          <w:ilvl w:val="0"/>
          <w:numId w:val="6"/>
        </w:numPr>
        <w:tabs>
          <w:tab w:val="left" w:pos="426"/>
          <w:tab w:val="left" w:pos="851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kern w:val="28"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spacing w:val="3"/>
          <w:kern w:val="28"/>
          <w:sz w:val="28"/>
          <w:szCs w:val="28"/>
          <w:lang w:eastAsia="ru-RU"/>
        </w:rPr>
        <w:t>Хосоев Д.В., Матвеев А.И. К вопросу разупрочнения вскрышных пород Эльгинского угольного месторождения путем использования поверхностно-активных веще</w:t>
      </w:r>
      <w:proofErr w:type="gramStart"/>
      <w:r w:rsidRPr="00E436B1">
        <w:rPr>
          <w:rFonts w:ascii="Times New Roman" w:eastAsia="Times New Roman" w:hAnsi="Times New Roman" w:cs="Times New Roman"/>
          <w:spacing w:val="3"/>
          <w:kern w:val="28"/>
          <w:sz w:val="28"/>
          <w:szCs w:val="28"/>
          <w:lang w:eastAsia="ru-RU"/>
        </w:rPr>
        <w:t>ств // Пр</w:t>
      </w:r>
      <w:proofErr w:type="gramEnd"/>
      <w:r w:rsidRPr="00E436B1">
        <w:rPr>
          <w:rFonts w:ascii="Times New Roman" w:eastAsia="Times New Roman" w:hAnsi="Times New Roman" w:cs="Times New Roman"/>
          <w:spacing w:val="3"/>
          <w:kern w:val="28"/>
          <w:sz w:val="28"/>
          <w:szCs w:val="28"/>
          <w:lang w:eastAsia="ru-RU"/>
        </w:rPr>
        <w:t xml:space="preserve">иродные ресурсы Арктики и </w:t>
      </w:r>
      <w:r w:rsidRPr="00E436B1">
        <w:rPr>
          <w:rFonts w:ascii="Times New Roman" w:eastAsia="Times New Roman" w:hAnsi="Times New Roman" w:cs="Times New Roman"/>
          <w:spacing w:val="3"/>
          <w:kern w:val="28"/>
          <w:sz w:val="28"/>
          <w:szCs w:val="28"/>
          <w:lang w:eastAsia="ru-RU"/>
        </w:rPr>
        <w:lastRenderedPageBreak/>
        <w:t xml:space="preserve">Субарктики. – 2021. –Т.26, № 1. – С. 70 – 77. </w:t>
      </w:r>
      <w:proofErr w:type="gramStart"/>
      <w:r w:rsidRPr="00E436B1">
        <w:rPr>
          <w:rFonts w:ascii="Times New Roman" w:eastAsia="Times New Roman" w:hAnsi="Times New Roman" w:cs="Times New Roman"/>
          <w:spacing w:val="3"/>
          <w:kern w:val="28"/>
          <w:sz w:val="28"/>
          <w:szCs w:val="28"/>
          <w:lang w:eastAsia="ru-RU"/>
        </w:rPr>
        <w:t>DOI: 10.31242/2618-9712-2021-26-1-7)</w:t>
      </w:r>
      <w:proofErr w:type="gramEnd"/>
    </w:p>
    <w:p w:rsidR="00E436B1" w:rsidRPr="00E436B1" w:rsidRDefault="00E436B1" w:rsidP="000547A8">
      <w:pPr>
        <w:numPr>
          <w:ilvl w:val="0"/>
          <w:numId w:val="6"/>
        </w:numPr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Suknev S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V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E436B1">
        <w:rPr>
          <w:rFonts w:ascii="Times New Roman" w:eastAsia="Times New Roman" w:hAnsi="Times New Roman" w:cs="Times New Roman"/>
          <w:bCs/>
          <w:sz w:val="28"/>
          <w:szCs w:val="28"/>
          <w:lang w:val="en" w:eastAsia="ru-RU"/>
        </w:rPr>
        <w:t xml:space="preserve">Experimental simulation of tensile fractures from a circular cavity //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IOP Conference Series: Earth and Environmental Science. 2021. Vol. 773, Paper 012054. – P. 1 – 5. </w:t>
      </w:r>
      <w:r w:rsidRPr="000547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https://doi.org/10.1088/1755-1315/773/1/012054</w:t>
      </w:r>
    </w:p>
    <w:p w:rsidR="00E436B1" w:rsidRPr="00E436B1" w:rsidRDefault="00E436B1" w:rsidP="000547A8">
      <w:pPr>
        <w:numPr>
          <w:ilvl w:val="0"/>
          <w:numId w:val="6"/>
        </w:numPr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Suknev S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V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E436B1">
        <w:rPr>
          <w:rFonts w:ascii="Times New Roman" w:eastAsia="Times New Roman" w:hAnsi="Times New Roman" w:cs="Times New Roman"/>
          <w:bCs/>
          <w:sz w:val="28"/>
          <w:szCs w:val="28"/>
          <w:lang w:val="en" w:eastAsia="ru-RU"/>
        </w:rPr>
        <w:t xml:space="preserve">Fracture of quasi-brittle geomaterials with a circular hole under compression //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IOP Conference Series: Earth and Environmental Science.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2021.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Vol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773,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Paper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012082.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P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– 6. </w:t>
      </w:r>
      <w:r w:rsidRPr="000547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Pr="000547A8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0547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doi</w:t>
      </w:r>
      <w:r w:rsidRPr="00054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47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Pr="000547A8">
        <w:rPr>
          <w:rFonts w:ascii="Times New Roman" w:eastAsia="Times New Roman" w:hAnsi="Times New Roman" w:cs="Times New Roman"/>
          <w:sz w:val="28"/>
          <w:szCs w:val="28"/>
          <w:lang w:eastAsia="ru-RU"/>
        </w:rPr>
        <w:t>/10.1088/1755-1315/773/1/012082</w:t>
      </w:r>
    </w:p>
    <w:p w:rsidR="00E436B1" w:rsidRPr="00E436B1" w:rsidRDefault="00E436B1" w:rsidP="000547A8">
      <w:pPr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Панишев С.В., Хосоев Д.В., Матвеев А.И. Повышение эффективности разработки вскрышных пород и углей Эльгинского месторождения Якутии путем их разупрочнения с использование поверхностно-активных веществ // Горная промышленность. – 2021. – №1. – С. 98 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104.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DOI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: 10.30686/1609-9192-2021-1-98-104</w:t>
      </w:r>
    </w:p>
    <w:p w:rsidR="00E436B1" w:rsidRPr="00E436B1" w:rsidRDefault="00E436B1" w:rsidP="000547A8">
      <w:pPr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Хосоев Д.В.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Панишев С.В., Максимов М.С. </w:t>
      </w:r>
      <w:hyperlink r:id="rId8" w:history="1">
        <w:r w:rsidRPr="000547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Инженерно-геокриологические условия Эльгинского месторождения</w:t>
        </w:r>
      </w:hyperlink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// </w:t>
      </w:r>
      <w:hyperlink r:id="rId9" w:history="1">
        <w:r w:rsidRPr="000547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Горная промышленность</w:t>
        </w:r>
      </w:hyperlink>
      <w:r w:rsidRPr="00E43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E43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-2021. 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</w:t>
      </w:r>
      <w:hyperlink r:id="rId10" w:history="1">
        <w:r w:rsidRPr="000547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№2</w:t>
        </w:r>
      </w:hyperlink>
      <w:r w:rsidRPr="00E43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</w:t>
      </w:r>
      <w:r w:rsidRPr="00E43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96 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E43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100. DOI:</w:t>
      </w:r>
      <w:r w:rsidRPr="000547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10.30686/1609-9192-2021-2-96-100</w:t>
      </w:r>
    </w:p>
    <w:p w:rsidR="00E436B1" w:rsidRPr="00E436B1" w:rsidRDefault="00E436B1" w:rsidP="000547A8">
      <w:pPr>
        <w:numPr>
          <w:ilvl w:val="0"/>
          <w:numId w:val="6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Захаров Е.В. Влияние отрицательных температур на дробление горных пород различных месторождений Якутии // Обогащение руд. 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E43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E43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4. 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E43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С. 3 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E43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9.  </w:t>
      </w:r>
      <w:r w:rsidRPr="00E436B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DOI</w:t>
      </w:r>
      <w:r w:rsidRPr="00E43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10.17580/</w:t>
      </w:r>
      <w:r w:rsidRPr="00E436B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or</w:t>
      </w:r>
      <w:r w:rsidRPr="00E43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.2021.04.01 </w:t>
      </w:r>
    </w:p>
    <w:p w:rsidR="00E436B1" w:rsidRPr="00E436B1" w:rsidRDefault="00E436B1" w:rsidP="000547A8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  <w:tab w:val="left" w:pos="1418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Batugina N.S., Khoyutanov E.A., Andreev Y.P. Provisions for higher mining efficiency with regard to cluster arrangement of mineral deposits // IOP Conference Series: Earth and Environmental Science. 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 "Geodynamics and Stress State of the Earth's Interior" 2021. P. 012064. DOI: 10.1088/1755-1315/773/1/012064</w:t>
      </w:r>
    </w:p>
    <w:p w:rsidR="00E436B1" w:rsidRPr="00E436B1" w:rsidRDefault="00E436B1" w:rsidP="000547A8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426"/>
          <w:tab w:val="left" w:pos="993"/>
          <w:tab w:val="left" w:pos="1134"/>
          <w:tab w:val="left" w:pos="1418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Batugina N.S., Tkach S.M., Gavrilov V.L. Validation of local coal supply effectiveness in the hard-to-reach Arctic zones in Yakutia // IOP Conference Series: Earth and Environmental Science. 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. "Geodynamics and Stress State of the Earth's Interior" 2021. P. 012065. 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DOI: 10.1088/1755-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1315/773/1/012065</w:t>
      </w:r>
    </w:p>
    <w:p w:rsidR="00E436B1" w:rsidRPr="00E436B1" w:rsidRDefault="00E436B1" w:rsidP="000547A8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Батугина Н.С., Хоютанов Е.А., Ткач С.М. Оценка влияния количества горной массы на единицу металла на эффективность освоения россыпных месторождений золота // Горный информационно-аналитический бюллетень. – 2021.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 12-1. – С. 39 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47. 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DOI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10.25018/0236_1493_2021_121_0_39</w:t>
      </w:r>
    </w:p>
    <w:p w:rsidR="00E436B1" w:rsidRPr="00E436B1" w:rsidRDefault="00E436B1" w:rsidP="000547A8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Гаврилов В.Л., Федоров В.И. Оценка изменения гранулометрического состава низкометаморфизированных углей при длительном хранении // 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Горный информационно-аналитический бюллетень.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2021. – №12-1. – С. 223 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232.</w:t>
      </w:r>
      <w:r w:rsidR="002F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DOI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2F59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10.25018/0236_1493_2021_121_0_223</w:t>
      </w:r>
    </w:p>
    <w:p w:rsidR="00E436B1" w:rsidRPr="00E436B1" w:rsidRDefault="00E436B1" w:rsidP="000547A8">
      <w:pPr>
        <w:numPr>
          <w:ilvl w:val="0"/>
          <w:numId w:val="6"/>
        </w:numPr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Батугина Н.С., Гаврилов В.Л., Хоютанов Е.А., Попова К.С. Оценка вариантов завоза и использования угля при освоении месторождений золота Арктической зоны Республики Саха (Якутия) // Арктика: экология и экономика. 2021. 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Т. 11, № 2. 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С. 152 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163. 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DOI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10.25283/2223-4594-2021-2-152-163 </w:t>
      </w:r>
    </w:p>
    <w:p w:rsidR="00E436B1" w:rsidRPr="00E436B1" w:rsidRDefault="00E436B1" w:rsidP="000547A8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Зубков В.П., Петров Д.Н. Влияние угла наклона отбитого слоя руды, склонной к смерзанию, на потери при торцевом выпуске в условиях отрицательных температур очистного пространства // 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Горный информационно-аналитический бюллетень. – 2021. – № 12-1. – С. 85 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94. 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DOI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2F59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10.25018/0236_1493_2021_121_0_85</w:t>
      </w:r>
    </w:p>
    <w:p w:rsidR="00E436B1" w:rsidRPr="00E436B1" w:rsidRDefault="00E436B1" w:rsidP="000547A8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Ткач С.М. Исследования ИГДС СО РАН по совершенствованию геотехнологий, методов и средств эффективного освоения недр криолитозоны. // Горный информационно-аналитический бюллетень. – 2021. – № 12-1. – С. 5 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DOI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2F59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10.25018/0236_1493_2021_121_0_5</w:t>
      </w:r>
    </w:p>
    <w:p w:rsidR="00E436B1" w:rsidRPr="00E436B1" w:rsidRDefault="00E436B1" w:rsidP="000547A8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426"/>
          <w:tab w:val="left" w:pos="993"/>
          <w:tab w:val="left" w:pos="1134"/>
          <w:tab w:val="left" w:pos="1418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Tkach S.M. Solid mineral mining in the permafrost regions: Geoeconomy and Geotechnology / IOP Conference Series: Earth and Environmental Science, 2021. Vol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773. 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P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012083 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DOI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10.1088/1755-1315/773/1/012083.</w:t>
      </w:r>
    </w:p>
    <w:p w:rsidR="00E436B1" w:rsidRPr="00E436B1" w:rsidRDefault="00E436B1" w:rsidP="000547A8">
      <w:pPr>
        <w:numPr>
          <w:ilvl w:val="0"/>
          <w:numId w:val="6"/>
        </w:numPr>
        <w:shd w:val="clear" w:color="auto" w:fill="FFFFFF"/>
        <w:tabs>
          <w:tab w:val="left" w:pos="284"/>
          <w:tab w:val="left" w:pos="426"/>
          <w:tab w:val="left" w:pos="533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Очосов О.Ю., Матвеев А.И. Применение метода центробежной концентрации в условиях попутного извлечения золота при обогащении </w:t>
      </w:r>
      <w:r w:rsidRPr="00E43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алмазосодержащих песков, разрабатываемых АО «Алмазы Анабара</w:t>
      </w:r>
      <w:r w:rsidR="00E42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43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</w:t>
      </w:r>
      <w:r w:rsidRPr="00E436B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Горный информационно-аналитический бюллетень. – 2021. – № 1. – C. 120 – 129. </w:t>
      </w:r>
      <w:r w:rsidRPr="00E436B1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DOI</w:t>
      </w:r>
      <w:r w:rsidRPr="00E436B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: 10.25018/0236-1493-2021-1-0-120-129.</w:t>
      </w:r>
    </w:p>
    <w:p w:rsidR="00E436B1" w:rsidRPr="00E436B1" w:rsidRDefault="00E436B1" w:rsidP="000547A8">
      <w:pPr>
        <w:numPr>
          <w:ilvl w:val="0"/>
          <w:numId w:val="6"/>
        </w:numPr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 И.А., Яковлев Б.В., Еремеева Н.Г. Моделирование движения частиц в рабочей зоне крутонаклонного концентратора // </w:t>
      </w:r>
      <w:r w:rsidRPr="00E436B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Горный информационно-аналитический бюллетень. – 2021. – № 7. – С. 146 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E436B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153. </w:t>
      </w:r>
      <w:r w:rsidRPr="00E436B1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DOI</w:t>
      </w:r>
      <w:r w:rsidRPr="00E436B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: 10.25018/0236_1493_2021_7_0_146.</w:t>
      </w:r>
    </w:p>
    <w:p w:rsidR="00E436B1" w:rsidRPr="00E436B1" w:rsidRDefault="00E436B1" w:rsidP="000547A8">
      <w:pPr>
        <w:numPr>
          <w:ilvl w:val="0"/>
          <w:numId w:val="6"/>
        </w:numPr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Львов Е.С. Исследования по извлечению и раскрытию золота из продуктов дробления кварцевых золотосодержащих руд //</w:t>
      </w:r>
      <w:r w:rsidRPr="00E436B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Горный информационно-аналитический бюллетень. – 2021. – № 12-1. – С. 129 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E436B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138. 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DOI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2F59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10.25018/0236_1493_2021_121_0_129</w:t>
      </w:r>
    </w:p>
    <w:p w:rsidR="00E436B1" w:rsidRPr="00E436B1" w:rsidRDefault="00E436B1" w:rsidP="000547A8">
      <w:pPr>
        <w:numPr>
          <w:ilvl w:val="0"/>
          <w:numId w:val="6"/>
        </w:numPr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Винокуров В.Р. Результаты экспериментальных исследований эффективности применения центробежной ступенчатой мельницы полученных при разных схемах переработки проб руд месторождения «Малый Тарын» // </w:t>
      </w:r>
      <w:r w:rsidRPr="00E436B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Горный информационно-аналитический бюллетень. – 2021. – № 12-1. – С. 48 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E436B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50. 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DOI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2F59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10.25018/0236_1493_2021_121_0_48</w:t>
      </w:r>
    </w:p>
    <w:p w:rsidR="00E436B1" w:rsidRPr="00E436B1" w:rsidRDefault="00E436B1" w:rsidP="000547A8">
      <w:pPr>
        <w:numPr>
          <w:ilvl w:val="0"/>
          <w:numId w:val="6"/>
        </w:numPr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Ворсина Е.В., Москаленко Т.В., Михеев В.А. Исследование способов подготовки бурого угля к проведению щелочной активации при получении сорбентов // </w:t>
      </w:r>
      <w:r w:rsidRPr="00E436B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Горный информационно-аналитический бюллетень. – 2021. – № 12-1. – С. 59 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E436B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68. 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DOI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2F59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10.25018/0236_1493_2021_121_0_59</w:t>
      </w:r>
    </w:p>
    <w:p w:rsidR="00E436B1" w:rsidRPr="00E436B1" w:rsidRDefault="00E436B1" w:rsidP="000547A8">
      <w:pPr>
        <w:numPr>
          <w:ilvl w:val="0"/>
          <w:numId w:val="6"/>
        </w:numPr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Москаленко Т.В., Михеев В.А., Ворсина Е.В. Деминерализация бурого угля Харанорского месторождения // </w:t>
      </w:r>
      <w:r w:rsidRPr="00E436B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Горный информационно-аналитический бюллетень. – 2021. – № 12-1. – С. 148 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E436B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158. 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DOI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2F59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10.25018/0236_1493_2021_121_0_148</w:t>
      </w:r>
    </w:p>
    <w:p w:rsidR="00E436B1" w:rsidRPr="00E436B1" w:rsidRDefault="00E436B1" w:rsidP="000547A8">
      <w:pPr>
        <w:numPr>
          <w:ilvl w:val="0"/>
          <w:numId w:val="6"/>
        </w:numPr>
        <w:tabs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Tuyara P. Kulichkina, Boris V. Yakovlev, Nataliya G. Eremeeva, and Igor A. Matveev Modeling of particles motion in the steeply inclined concentrator// AIP Conference Proceedings 2328. 050015 (2021). https://doi.org/10.1063/5.0042407 </w:t>
      </w:r>
    </w:p>
    <w:p w:rsidR="00E436B1" w:rsidRPr="00E436B1" w:rsidRDefault="00E436B1" w:rsidP="000547A8">
      <w:pPr>
        <w:numPr>
          <w:ilvl w:val="0"/>
          <w:numId w:val="6"/>
        </w:numPr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Lebedev I.F. Feasibility assessment of dry pre-concentration for gold-bearing ore // IOP Conference Series: Earth and Environmental Science. 2021. Vol. 773 P. 012072.  DOI:</w:t>
      </w:r>
      <w:r w:rsidR="002F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10.1088/1755-1315/773/1/012072.</w:t>
      </w:r>
    </w:p>
    <w:p w:rsidR="00E436B1" w:rsidRPr="00E436B1" w:rsidRDefault="00E436B1" w:rsidP="000547A8">
      <w:pPr>
        <w:numPr>
          <w:ilvl w:val="0"/>
          <w:numId w:val="6"/>
        </w:numPr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Vinokurov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V.R.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11" w:history="1">
        <w:r w:rsidRPr="00E436B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Determination of rational process variables for multi-step centrifugal mills</w:t>
        </w:r>
      </w:hyperlink>
      <w:r w:rsidRPr="00E436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//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IOP Conference Series: Earth and Environmental Science.2021. Vol. 773. P. 012072. </w:t>
      </w:r>
      <w:r w:rsidR="002F59F8"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https://doi</w:t>
      </w:r>
      <w:r w:rsidRPr="00E436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.org/10.1088/1755-1315/773/1/012066.</w:t>
      </w:r>
    </w:p>
    <w:p w:rsidR="00E436B1" w:rsidRPr="00E436B1" w:rsidRDefault="00E436B1" w:rsidP="000547A8">
      <w:pPr>
        <w:numPr>
          <w:ilvl w:val="0"/>
          <w:numId w:val="6"/>
        </w:numPr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Lvov</w:t>
      </w:r>
      <w:r w:rsidRPr="00E436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E.S.</w:t>
      </w:r>
      <w:r w:rsidRPr="00E436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Investigation into the release of gravity-recoverable gold particles in products of a dynamic-impact mill // IOP Conference Series: Earth and Environmental Science. 2021. Vol. 773 P. 012072.  DOI: 10.1088/1755-1315/773/1/012074.</w:t>
      </w:r>
    </w:p>
    <w:p w:rsidR="00E436B1" w:rsidRPr="00E436B1" w:rsidRDefault="00E436B1" w:rsidP="000547A8">
      <w:pPr>
        <w:numPr>
          <w:ilvl w:val="0"/>
          <w:numId w:val="6"/>
        </w:numPr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Ochosov O.Y., Matveev A.I. Tests of centrifugal concentrator in processing of diamond-bearing sand with co-current gold recovery // IOP Conference Series: Earth and Environmental Science.2021. Vol. 773 P. 012072. DOI: 10.1088/1755-1315/773/1/012078.</w:t>
      </w:r>
    </w:p>
    <w:p w:rsidR="00E436B1" w:rsidRPr="00E436B1" w:rsidRDefault="00E436B1" w:rsidP="000547A8">
      <w:pPr>
        <w:numPr>
          <w:ilvl w:val="0"/>
          <w:numId w:val="6"/>
        </w:numPr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en-US" w:eastAsia="ru-RU"/>
        </w:rPr>
        <w:t>Popova</w:t>
      </w:r>
      <w:r w:rsidRPr="00E436B1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K.S. Upgrading of qualitative characteristics of Yakutia brown coals </w:t>
      </w: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en-US" w:eastAsia="ru-RU"/>
        </w:rPr>
        <w:t xml:space="preserve">// </w:t>
      </w: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IOP Conference Series: Earth and Environmental Science/2021. Vol. 773 P. 012072. DOI:</w:t>
      </w:r>
      <w:r w:rsidR="00944A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10.1088/1755-1315/773/1/012079.</w:t>
      </w:r>
    </w:p>
    <w:p w:rsidR="00E436B1" w:rsidRPr="00E436B1" w:rsidRDefault="00E436B1" w:rsidP="000547A8">
      <w:pPr>
        <w:numPr>
          <w:ilvl w:val="0"/>
          <w:numId w:val="6"/>
        </w:numPr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val="en-US" w:eastAsia="ru-RU"/>
        </w:rPr>
      </w:pP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en-US" w:eastAsia="ru-RU"/>
        </w:rPr>
        <w:t>Salomatova</w:t>
      </w:r>
      <w:r w:rsidRPr="00E436B1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S.I. Finishing of gold-bearing concentrated products /</w:t>
      </w: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en-US" w:eastAsia="ru-RU"/>
        </w:rPr>
        <w:t xml:space="preserve">SI Salomatova // </w:t>
      </w: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IOP Conference Series: Earth and Environmental Science. 2021. Vol. 773. P. 012072 DOI:</w:t>
      </w:r>
      <w:r w:rsidR="00944A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10.1088/1755-1315/773/1/012080</w:t>
      </w:r>
    </w:p>
    <w:p w:rsidR="00E436B1" w:rsidRPr="00E436B1" w:rsidRDefault="00E436B1" w:rsidP="000547A8">
      <w:pPr>
        <w:numPr>
          <w:ilvl w:val="0"/>
          <w:numId w:val="6"/>
        </w:numPr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Sleptsova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436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E.S., Yakovlev B.V.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12" w:history="1">
        <w:r w:rsidRPr="00E436B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Mathematical modeling of heavy particle concentration in a jig bed</w:t>
        </w:r>
      </w:hyperlink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//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IOP Conference Series: Earth and Environmental Science. 2021. Vol. 773 P. 012072.  DOI: 10.1088/1755-1315/773/1/012081.</w:t>
      </w:r>
    </w:p>
    <w:p w:rsidR="00E436B1" w:rsidRPr="00E436B1" w:rsidRDefault="00E436B1" w:rsidP="000547A8">
      <w:pPr>
        <w:numPr>
          <w:ilvl w:val="0"/>
          <w:numId w:val="6"/>
        </w:numPr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Shirman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G.V.,</w:t>
      </w:r>
      <w:r w:rsidRPr="00E436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Matveev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A.I., </w:t>
      </w:r>
      <w:r w:rsidRPr="00E436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Matveev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I.A., </w:t>
      </w:r>
      <w:r w:rsidRPr="00E436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Er</w:t>
      </w:r>
      <w:r w:rsidRPr="00E436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E436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meeva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N.G., Ochosov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O.Y. </w:t>
      </w:r>
      <w:hyperlink r:id="rId13" w:history="1">
        <w:r w:rsidRPr="00E436B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Processing of high-clayed fine-gold-bearing sands</w:t>
        </w:r>
      </w:hyperlink>
      <w:r w:rsidRPr="00E436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//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IOP Conference Series: Earth and Environmental Science.2021. Vol. 773 P. 012072. DOI:</w:t>
      </w:r>
      <w:r w:rsidR="0094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10.1088/1755-1315/773/1/012086</w:t>
      </w:r>
    </w:p>
    <w:p w:rsidR="00E436B1" w:rsidRPr="00E436B1" w:rsidRDefault="00E436B1" w:rsidP="000547A8">
      <w:pPr>
        <w:numPr>
          <w:ilvl w:val="0"/>
          <w:numId w:val="6"/>
        </w:numPr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Matveev I.A., Yakovlev B.V., Er</w:t>
      </w:r>
      <w:r w:rsidRPr="00E436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E436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meeva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N.G., Kulichkina</w:t>
      </w:r>
      <w:r w:rsidR="00731892" w:rsidRPr="00731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T.P.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14" w:history="1">
        <w:r w:rsidRPr="00E436B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Modeling separation of mineral particles in the upward flow</w:t>
        </w:r>
      </w:hyperlink>
      <w:r w:rsidRPr="00E436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//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IOP Conference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Series: Earth and Environmental Science. 2021. Vol. 773. P. 012072. DOI: 10.1088/1755-1315/773/1/012088 </w:t>
      </w:r>
    </w:p>
    <w:p w:rsidR="00E436B1" w:rsidRPr="00E436B1" w:rsidRDefault="00E436B1" w:rsidP="000547A8">
      <w:pPr>
        <w:numPr>
          <w:ilvl w:val="0"/>
          <w:numId w:val="6"/>
        </w:numPr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Matveev A.I.,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Lvov</w:t>
      </w:r>
      <w:r w:rsidRPr="00E436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E.S.</w:t>
      </w:r>
      <w:r w:rsidRPr="00E436B1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Disintegration of geomaterials in ore pretreatment</w:t>
      </w:r>
      <w:r w:rsidR="00731892" w:rsidRPr="00731892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–</w:t>
      </w:r>
      <w:r w:rsidR="00731892" w:rsidRPr="00731892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The role and significance </w:t>
      </w:r>
      <w:r w:rsidRPr="00E436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val="en-US" w:eastAsia="ru-RU"/>
        </w:rPr>
        <w:t xml:space="preserve">// </w:t>
      </w: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IOP Conference Series: Earth and Environmental Science. 2021. Vol. 773 P. 012072.  DOI:</w:t>
      </w:r>
      <w:r w:rsidR="00944A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10.1088/1755-1315/773/1/012090</w:t>
      </w:r>
    </w:p>
    <w:p w:rsidR="00E436B1" w:rsidRPr="00E436B1" w:rsidRDefault="00E436B1" w:rsidP="000547A8">
      <w:pPr>
        <w:numPr>
          <w:ilvl w:val="0"/>
          <w:numId w:val="6"/>
        </w:numPr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Moskalenko T.V., Mikheev V.A., Vorsina E.V.</w:t>
      </w:r>
      <w:r w:rsidRPr="00E436B1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Mechanochemical brown coal destructuring to produce humic species </w:t>
      </w:r>
      <w:r w:rsidRPr="00E436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val="en-US" w:eastAsia="ru-RU"/>
        </w:rPr>
        <w:t>//</w:t>
      </w: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IOP Conference Series: Earth and Environmental Science. </w:t>
      </w: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2021. </w:t>
      </w: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Vol</w:t>
      </w: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773. </w:t>
      </w: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P</w:t>
      </w: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012076 </w:t>
      </w: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DOI</w:t>
      </w: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r w:rsidR="00944A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10.1088/1755-1315/773/1/012076</w:t>
      </w:r>
    </w:p>
    <w:p w:rsidR="00E436B1" w:rsidRPr="00E436B1" w:rsidRDefault="00E436B1" w:rsidP="000547A8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426"/>
          <w:tab w:val="left" w:pos="993"/>
          <w:tab w:val="left" w:pos="1134"/>
          <w:tab w:val="left" w:pos="1418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Алькова Е.Л., 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Панишев С.В., Максимов М.С.</w:t>
      </w:r>
      <w:r w:rsidRPr="00E436B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Исследование влияния содержания мелкой и крупной фракции на показатель трудности экскавации смерзающегося взорванного массива горных пород // 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Горный информационно-аналитический бюллетень.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2021. – № 12-1. – С. 29 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38. 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DOI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944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10.25018/0236_1493_2021_121_0_29</w:t>
      </w:r>
    </w:p>
    <w:p w:rsidR="00E436B1" w:rsidRPr="00E436B1" w:rsidRDefault="00E436B1" w:rsidP="000547A8">
      <w:pPr>
        <w:numPr>
          <w:ilvl w:val="0"/>
          <w:numId w:val="6"/>
        </w:numPr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Бураков А.М. Регулирование содержания металла при добыче золотосодержащих песков россыпей Якутии // Горный информационно-аналитический бюллетень. – 2021. – № 8 – С. 23 – 37.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DOI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: 10.25018/0236_1493_2021_8_0_23</w:t>
      </w:r>
    </w:p>
    <w:p w:rsidR="00E436B1" w:rsidRPr="00E436B1" w:rsidRDefault="00E436B1" w:rsidP="000547A8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426"/>
          <w:tab w:val="left" w:pos="993"/>
          <w:tab w:val="left" w:pos="1134"/>
          <w:tab w:val="left" w:pos="1418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Максимов М.С., </w:t>
      </w:r>
      <w:r w:rsidRPr="00E436B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Алькова Е.Л., 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Панишев С.В. Исследование влияния размеров включений на прочность смерзшихся образцов горных пород на срез </w:t>
      </w:r>
      <w:r w:rsidRPr="00E436B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// 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Горный информационно-аналитический бюллетень.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2021. – № 12-1. – С. 139 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147. 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DOI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944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10.25018/0236_1493_2021_121_0_139</w:t>
      </w:r>
    </w:p>
    <w:p w:rsidR="00E436B1" w:rsidRPr="00E436B1" w:rsidRDefault="00E436B1" w:rsidP="000547A8">
      <w:pPr>
        <w:numPr>
          <w:ilvl w:val="0"/>
          <w:numId w:val="6"/>
        </w:numPr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Федоров Л.Н., Федоров И.В. Увеличение количества резцов буровых коронок с пайкоклиновым креплением </w:t>
      </w:r>
      <w:r w:rsidRPr="00E436B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// 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Горный информационно-аналитический бюллетень.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2021. – № 12-1. – С. 233 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242. 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DOI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944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10.25018/0236_1493_2021_121_0_223</w:t>
      </w:r>
    </w:p>
    <w:p w:rsidR="00E436B1" w:rsidRPr="00E436B1" w:rsidRDefault="00E436B1" w:rsidP="000547A8">
      <w:pPr>
        <w:numPr>
          <w:ilvl w:val="0"/>
          <w:numId w:val="6"/>
        </w:numPr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36B1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 xml:space="preserve">Kiselev V.V., Khokholov Yu.A.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Soil improvement and mixture preparation in construction of protective cushion // IOP Conf. Series: Earth and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Environmental Science. 2021. Vol.773. P. 012069. DOI:</w:t>
      </w:r>
      <w:r w:rsidR="0094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10.1088/1755-1315/773/1/012069</w:t>
      </w:r>
    </w:p>
    <w:p w:rsidR="00E436B1" w:rsidRPr="00E436B1" w:rsidRDefault="00E436B1" w:rsidP="000547A8">
      <w:pPr>
        <w:numPr>
          <w:ilvl w:val="0"/>
          <w:numId w:val="6"/>
        </w:numPr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Sivtseva A.I., Kurilko А.S., Petrov А.N. and Petrova L.V. The thermal condition and stability of underground tourist complex workings // IOP Conf. Series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Earth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Environmental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2021.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Vol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839.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022094.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DOI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4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10.1088/1755-1315/839/2/022094</w:t>
      </w:r>
    </w:p>
    <w:p w:rsidR="00E436B1" w:rsidRPr="00E436B1" w:rsidRDefault="00E436B1" w:rsidP="000547A8">
      <w:pPr>
        <w:numPr>
          <w:ilvl w:val="0"/>
          <w:numId w:val="6"/>
        </w:numPr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E436B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Silin S.A. Review of the placer mining methods with regard to geotechnical conditions and climate in Yakutia // IOP Conf.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Series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Earth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Environmental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36B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2021. Vol. 773. P. 012052. DOI:</w:t>
      </w:r>
      <w:r w:rsidR="00944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10.1088/1755-1315/773/1/012052</w:t>
      </w:r>
    </w:p>
    <w:p w:rsidR="00E436B1" w:rsidRPr="00E436B1" w:rsidRDefault="00E436B1" w:rsidP="000547A8">
      <w:pPr>
        <w:numPr>
          <w:ilvl w:val="0"/>
          <w:numId w:val="6"/>
        </w:numPr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Maksimov M.S., Kozlov D.S. Preparation of frozen rock samples for shear tests. Paper presented at the // IOP Conference Series: Earth and Environmental Science. </w:t>
      </w:r>
      <w:r w:rsidRPr="00E43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2021. </w:t>
      </w:r>
      <w:r w:rsidRPr="00E436B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Vol</w:t>
      </w:r>
      <w:r w:rsidRPr="00E43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773(1). </w:t>
      </w:r>
      <w:r w:rsidRPr="00E436B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DOI</w:t>
      </w:r>
      <w:r w:rsidRPr="00E43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944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10.1088/1755-1315/773/1/012075</w:t>
      </w:r>
    </w:p>
    <w:p w:rsidR="00E436B1" w:rsidRPr="00E436B1" w:rsidRDefault="00E436B1" w:rsidP="000547A8">
      <w:pPr>
        <w:numPr>
          <w:ilvl w:val="0"/>
          <w:numId w:val="6"/>
        </w:numPr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 К.Н., Курилко А.С. Разработка мелкозернистого ударопрочного фибробетона для применения в условиях рудников криолитозоны // Горный информационно-аналитический бюллетень. </w:t>
      </w:r>
      <w:r w:rsidRPr="00E436B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–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2021. </w:t>
      </w:r>
      <w:r w:rsidRPr="00E436B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–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№12-1.</w:t>
      </w:r>
      <w:proofErr w:type="gramEnd"/>
      <w:r w:rsidRPr="00E436B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–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15 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 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DOI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944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10.25018/0236_1493_2021_121_0_15</w:t>
      </w:r>
    </w:p>
    <w:p w:rsidR="00E436B1" w:rsidRPr="00E436B1" w:rsidRDefault="00E436B1" w:rsidP="000547A8">
      <w:pPr>
        <w:numPr>
          <w:ilvl w:val="0"/>
          <w:numId w:val="6"/>
        </w:numPr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Киселев В. В., Хохолов Ю. А. Техническая мелиорация геоматериалов, используемых для возведения предохранительной подушки в отработанных кимберлитовых карьерах криолитозоны, и прогноз её температурно-влажностного режима // Горный информационно-аналитический бюллетень. </w:t>
      </w:r>
      <w:r w:rsidRPr="00E436B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–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2021. </w:t>
      </w:r>
      <w:r w:rsidRPr="00E436B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–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№12-1.</w:t>
      </w:r>
      <w:proofErr w:type="gramEnd"/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–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95 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106. 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DOI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944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10.25018/0236_1493_2021_121_0_95</w:t>
      </w:r>
    </w:p>
    <w:p w:rsidR="00E436B1" w:rsidRPr="00E436B1" w:rsidRDefault="00E436B1" w:rsidP="000547A8">
      <w:pPr>
        <w:numPr>
          <w:ilvl w:val="0"/>
          <w:numId w:val="6"/>
        </w:numPr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Курилко А. С., Попов В. И.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тепломассообменных процессов выщелачивания в рудном штабеле при низких температурах окружающей среды</w:t>
      </w:r>
      <w:r w:rsidRPr="00E43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</w:t>
      </w:r>
      <w:hyperlink r:id="rId15" w:history="1">
        <w:r w:rsidRPr="00E436B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Горный информационно-аналитический бюллетень.</w:t>
        </w:r>
      </w:hyperlink>
      <w:r w:rsidRPr="00E43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43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2021.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hyperlink r:id="rId16" w:history="1">
        <w:r w:rsidRPr="00E436B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 1</w:t>
        </w:r>
      </w:hyperlink>
      <w:r w:rsidRPr="00E43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</w:t>
      </w:r>
      <w:r w:rsidRPr="00E43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111 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E43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119. DOI: 10.25018/0236-1493-2021-1-0-111-119 </w:t>
      </w:r>
    </w:p>
    <w:p w:rsidR="00E436B1" w:rsidRPr="00E436B1" w:rsidRDefault="00E436B1" w:rsidP="000547A8">
      <w:pPr>
        <w:numPr>
          <w:ilvl w:val="0"/>
          <w:numId w:val="6"/>
        </w:numPr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Романова Е. К. Прогноз термостабилизации массива обводненных осыпей на дне карьера криолитозоны с помощью сезонно-охлаждающих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устройств // Горный информационно-аналитический бюллетень.</w:t>
      </w:r>
      <w:r w:rsidRPr="00E436B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–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2021. </w:t>
      </w:r>
      <w:r w:rsidRPr="00E436B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–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№12-1. </w:t>
      </w:r>
      <w:r w:rsidRPr="00E436B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–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183 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194. 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DOI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944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10.25018/0236_1493_2021_121_0_183</w:t>
      </w:r>
    </w:p>
    <w:p w:rsidR="00E436B1" w:rsidRPr="00E436B1" w:rsidRDefault="00E436B1" w:rsidP="000547A8">
      <w:pPr>
        <w:numPr>
          <w:ilvl w:val="0"/>
          <w:numId w:val="6"/>
        </w:numPr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Федорова Л.Л., Фёдоров М.П., Куляндин Г.А., Саввин Д.В. Георадиолокационные исследования оттайки мерзлых горных пород в лабораторных условиях // Горный информационно-аналитический бюллетень. 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2021. 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5. 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99 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111.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DOI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: 10.25018/0236_1493_2021_5_0_99</w:t>
      </w:r>
    </w:p>
    <w:p w:rsidR="00E436B1" w:rsidRPr="00E436B1" w:rsidRDefault="00E436B1" w:rsidP="000547A8">
      <w:pPr>
        <w:numPr>
          <w:ilvl w:val="0"/>
          <w:numId w:val="6"/>
        </w:numPr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Savvin D.V., Fedorova L.L., Solovyov E.E. GPR Technologies for Predicting the Development of Dangerous Cryogenic Processes in Subsurface Soils // 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IOP Conf. Series: Earth and Environmental Science, 6-9 October 2020, Vladivostok. - IOP Publishing Ltd, 2021. pp.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1–8. – URL: https:// iopscience.iop.org/article/10.1088/1755-1315/666/5/052024/pdf (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07.12.2021).  DOI:</w:t>
      </w:r>
      <w:r w:rsidR="0094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10.1088/17 55-1315/666/ 5/052024</w:t>
      </w:r>
    </w:p>
    <w:p w:rsidR="00E436B1" w:rsidRPr="00E436B1" w:rsidRDefault="00E436B1" w:rsidP="000547A8">
      <w:pPr>
        <w:numPr>
          <w:ilvl w:val="0"/>
          <w:numId w:val="6"/>
        </w:numPr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Fedorov M.P., Fedorova L.L., Kulyandin G.A. Ground Penetrating Radar Investigations of the River Ice Cover in the Integrated Monitoring of Dangerous Hydrological Phenomena // IOP Conf. Series: Earth and Environmental Science, 6-9 October 2020, Vladivostok. - IOP Publishing Ltd, 2021. Vol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4. 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pp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1-6.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URL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Pr="000547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https</w:t>
      </w:r>
      <w:r w:rsidRPr="000547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://</w:t>
      </w:r>
      <w:r w:rsidRPr="000547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iopscience</w:t>
      </w:r>
      <w:r w:rsidRPr="000547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0547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iop</w:t>
      </w:r>
      <w:r w:rsidRPr="000547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0547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org</w:t>
      </w:r>
      <w:r w:rsidRPr="000547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</w:t>
      </w:r>
      <w:r w:rsidRPr="000547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article</w:t>
      </w:r>
      <w:r w:rsidRPr="000547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/10.1088/1755-1315/ 666/4/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042008/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pdf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 обращения: 07.12.2021). 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DOI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10.1088/1755-1315/666/4/042008</w:t>
      </w:r>
    </w:p>
    <w:p w:rsidR="00E436B1" w:rsidRPr="00E436B1" w:rsidRDefault="00E436B1" w:rsidP="000547A8">
      <w:pPr>
        <w:numPr>
          <w:ilvl w:val="0"/>
          <w:numId w:val="6"/>
        </w:numPr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Fedorova L.L., Fedorov M.P. GPR Assessment of </w:t>
      </w:r>
      <w:proofErr w:type="gramStart"/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proofErr w:type="gramEnd"/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Channel Capacity on Congestion Sections of Rivers in The Pre-Spring Period // 17</w:t>
      </w:r>
      <w:r w:rsidRPr="00E436B1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th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Conference and Exhibition Engineering and Mining Geophysics. 2021, Gelendzhik. – EAGE, 2021. Vol. 2021. </w:t>
      </w:r>
      <w:proofErr w:type="gramStart"/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pp.1-7</w:t>
      </w:r>
      <w:proofErr w:type="gramEnd"/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.: </w:t>
      </w:r>
      <w:r w:rsidRPr="000547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https://www.earthdoc.org/content/papers/10.3997/2214-4609.202152090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 обращения: 07.12.2021).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DOI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4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10.3997/2214-4609.202152090 </w:t>
      </w:r>
    </w:p>
    <w:p w:rsidR="00E436B1" w:rsidRPr="00E436B1" w:rsidRDefault="00E436B1" w:rsidP="000547A8">
      <w:pPr>
        <w:numPr>
          <w:ilvl w:val="0"/>
          <w:numId w:val="6"/>
        </w:numPr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Savvin D.V., Fedorova L.L., Kulyandin G.A., Soloviev E.E. GPR Studies of The Permafrost Conditions of the Main Pipeline Area in Western Yakutia // 17</w:t>
      </w:r>
      <w:r w:rsidRPr="00E436B1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th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Conference and Exhibition Engineering Engineering and Mining Geophysics 2021, Gelendzhik. – EAGE, 2021. Vol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2021. </w:t>
      </w:r>
      <w:proofErr w:type="gramStart"/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.1-5</w:t>
      </w:r>
      <w:proofErr w:type="gramEnd"/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547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https</w:t>
      </w:r>
      <w:r w:rsidRPr="000547A8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0547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54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47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earthdoc</w:t>
      </w:r>
      <w:r w:rsidRPr="00054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47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Pr="000547A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547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content</w:t>
      </w:r>
      <w:r w:rsidRPr="000547A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547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papers</w:t>
      </w:r>
      <w:r w:rsidRPr="000547A8">
        <w:rPr>
          <w:rFonts w:ascii="Times New Roman" w:eastAsia="Times New Roman" w:hAnsi="Times New Roman" w:cs="Times New Roman"/>
          <w:sz w:val="28"/>
          <w:szCs w:val="28"/>
          <w:lang w:eastAsia="ru-RU"/>
        </w:rPr>
        <w:t>/10.3997/2214-4609.202152087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07.12.2021). 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DOI: </w:t>
      </w:r>
      <w:r w:rsidRPr="000547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10.3997/2214-4609.202152087 </w:t>
      </w:r>
    </w:p>
    <w:p w:rsidR="00E436B1" w:rsidRPr="00E436B1" w:rsidRDefault="00E436B1" w:rsidP="000547A8">
      <w:pPr>
        <w:numPr>
          <w:ilvl w:val="0"/>
          <w:numId w:val="6"/>
        </w:numPr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Fedorova L.L., Savvin D.V., Fedorov M.P. Highway Diagnostics by GPR Method in Cryolitic Zone Based on Example of Federal Highway «Vilyui» Section  // 17</w:t>
      </w:r>
      <w:r w:rsidRPr="00E436B1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th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Conference and Exhibition Engineering and Mining Geophysics 2021, Gelendzhik. – EAGE, 2021. Vol. 2021. </w:t>
      </w:r>
      <w:proofErr w:type="gramStart"/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pp.1-6</w:t>
      </w:r>
      <w:proofErr w:type="gramEnd"/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URL: </w:t>
      </w:r>
      <w:hyperlink r:id="rId17" w:history="1">
        <w:r w:rsidRPr="000547A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https://www.earthdoc.org</w:t>
        </w:r>
      </w:hyperlink>
      <w:r w:rsidRPr="000547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/content/papers/10.3997/2214-4609.202152088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07.12.2021). DOI:</w:t>
      </w:r>
      <w:r w:rsidR="0094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7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10.3997/2214-4609.202152088</w:t>
      </w:r>
    </w:p>
    <w:p w:rsidR="00E436B1" w:rsidRPr="000547A8" w:rsidRDefault="00E436B1" w:rsidP="000547A8">
      <w:pPr>
        <w:numPr>
          <w:ilvl w:val="0"/>
          <w:numId w:val="6"/>
        </w:numPr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Kulyandin G.A., Fedorov M.P., Savvin D.V., Fedorova L.L. Identification of Technogenic Pollution of soil Environment by The GPR Method // 17</w:t>
      </w:r>
      <w:r w:rsidRPr="00E436B1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th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Conference and Exhibition Engineering and Mining Geophysics 2021, Gelendzhik. – EAGE, 2021. Vol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2021.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1-5.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earthdoc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Pr="000547A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547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content</w:t>
      </w:r>
      <w:r w:rsidRPr="000547A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547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papers</w:t>
      </w:r>
      <w:r w:rsidRPr="000547A8">
        <w:rPr>
          <w:rFonts w:ascii="Times New Roman" w:eastAsia="Times New Roman" w:hAnsi="Times New Roman" w:cs="Times New Roman"/>
          <w:sz w:val="28"/>
          <w:szCs w:val="28"/>
          <w:lang w:eastAsia="ru-RU"/>
        </w:rPr>
        <w:t>/10.3997/2214-4609.202152089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07.12.2021).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DOI:</w:t>
      </w:r>
      <w:r w:rsidR="0094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7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10.3997/2214-4609.202152089 </w:t>
      </w:r>
    </w:p>
    <w:p w:rsidR="00E436B1" w:rsidRPr="000547A8" w:rsidRDefault="00E436B1" w:rsidP="000547A8">
      <w:pPr>
        <w:numPr>
          <w:ilvl w:val="0"/>
          <w:numId w:val="6"/>
        </w:numPr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Sokolov K.O., Dyagileva R. A. Possible of Using GPR and Electrical Tomography for Landslide Studies in The Quarry of Open Pits Mines in The Permafrost Zone // 17</w:t>
      </w:r>
      <w:r w:rsidRPr="00E436B1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th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Conference and Exhibition Engineering and Mining Geophysics 2021, Gelendzhik. – EAGE, 2021. Vol. 2021. pp. 1- 8. – URL: </w:t>
      </w:r>
      <w:hyperlink r:id="rId18" w:history="1">
        <w:r w:rsidRPr="000547A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https://www.earthdoc.org</w:t>
        </w:r>
      </w:hyperlink>
      <w:r w:rsidRPr="000547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/content/papers/10.3997/2214-4609.202152086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07.12.2021). DOI:</w:t>
      </w:r>
      <w:r w:rsidR="0094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7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10.3997/2214-4609.202152086 </w:t>
      </w:r>
    </w:p>
    <w:p w:rsidR="00E436B1" w:rsidRPr="000547A8" w:rsidRDefault="00E436B1" w:rsidP="000547A8">
      <w:pPr>
        <w:numPr>
          <w:ilvl w:val="0"/>
          <w:numId w:val="6"/>
        </w:numPr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Sokolov K.O., Dyagileva R.A., Popkov P.A. Development of a Model of a GPR Section of a Frozen Rock Mass with a Crack // 17</w:t>
      </w:r>
      <w:r w:rsidRPr="00E436B1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th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Conference and Exhibition Engineering and Mining Geophysics 2021, Gelendzhik. – EAGE, 2021.  Vol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2021.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1-5. –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547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Pr="000547A8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0547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54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47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earthdoc</w:t>
      </w:r>
      <w:r w:rsidRPr="00054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47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Pr="000547A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547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content</w:t>
      </w:r>
      <w:r w:rsidRPr="0005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0547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papers</w:t>
      </w:r>
      <w:r w:rsidRPr="000547A8">
        <w:rPr>
          <w:rFonts w:ascii="Times New Roman" w:eastAsia="Times New Roman" w:hAnsi="Times New Roman" w:cs="Times New Roman"/>
          <w:sz w:val="28"/>
          <w:szCs w:val="28"/>
          <w:lang w:eastAsia="ru-RU"/>
        </w:rPr>
        <w:t>/10.3997/2214-4609.202152065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07.12.2021). 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DOI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4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10.3997/2214-4609.202152065 </w:t>
      </w:r>
    </w:p>
    <w:p w:rsidR="00E436B1" w:rsidRPr="00E436B1" w:rsidRDefault="00E436B1" w:rsidP="000547A8">
      <w:pPr>
        <w:numPr>
          <w:ilvl w:val="0"/>
          <w:numId w:val="6"/>
        </w:numPr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Федорова Л.Л., Куляндин Г.А., Поисеева С.И. Исследование особенности строения техногенных отвалов методом георадиолокации. // Горный информационно-аналитический бюллетень. – 2021. – № 12-1. – С.243-254. 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DOI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944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10.25018/0236_1493_2021_121_0_243</w:t>
      </w:r>
    </w:p>
    <w:p w:rsidR="00E436B1" w:rsidRPr="00E436B1" w:rsidRDefault="00E436B1" w:rsidP="000547A8">
      <w:pPr>
        <w:numPr>
          <w:ilvl w:val="0"/>
          <w:numId w:val="6"/>
        </w:numPr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Solovyov E.E. Gravity Anomalies and Crustal Structure of the Eastern Part of the Verkhoyansk Fold-And-Thrust Belt, NE Russia: Evidence from the Junction Area of the Adycha-Elga and Allakh-Yun Tectonic Zones / Solovyov E.E., Fridovsky</w:t>
      </w:r>
      <w:r w:rsidR="00731892" w:rsidRPr="007318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V.Yu., Savvin D.V., Kychkin V.A. // IOP Conf. Series: Earth and Environmental Science, 6-10 September 2021, Prague. – IOP Publishing Ltd, 2021. – T.906. – Vol.1. – pp. 1-7. DOI: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10.1088/1755-1315/906/1/012039</w:t>
      </w:r>
    </w:p>
    <w:p w:rsidR="00E436B1" w:rsidRPr="00E436B1" w:rsidRDefault="00E436B1" w:rsidP="000547A8">
      <w:pPr>
        <w:numPr>
          <w:ilvl w:val="0"/>
          <w:numId w:val="6"/>
        </w:numPr>
        <w:tabs>
          <w:tab w:val="left" w:pos="284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Сукн</w:t>
      </w:r>
      <w:r w:rsidR="0073189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С.В. Применение подхода механики конечных трещин для оценки разрушения квазихрупкого материала с круговым отверстием // Известия Российской академии наук – Механика твердого тела.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2013"/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2021.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2013"/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3.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2013"/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13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2013"/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DOI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9" w:history="1">
        <w:r w:rsidRPr="000547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10.31857/</w:t>
        </w:r>
        <w:r w:rsidRPr="000547A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</w:t>
        </w:r>
        <w:r w:rsidRPr="000547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0572329921020161</w:t>
        </w:r>
      </w:hyperlink>
    </w:p>
    <w:p w:rsidR="00E436B1" w:rsidRPr="00E436B1" w:rsidRDefault="00E436B1" w:rsidP="000547A8">
      <w:pPr>
        <w:numPr>
          <w:ilvl w:val="0"/>
          <w:numId w:val="6"/>
        </w:numPr>
        <w:tabs>
          <w:tab w:val="left" w:pos="284"/>
          <w:tab w:val="left" w:pos="851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 К.О., Федоров А.А. Алгоритм обработки данных георадиолокационных измерений и бурения скважин (проходки шурфов) для подготовки трехмерной модели геокриологических структур // Известия Уральского государственного горного университета. 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2021. 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4(64). 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53 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59.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DOI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10.21440/2307-2091-2021-3-00-00 </w:t>
      </w:r>
    </w:p>
    <w:p w:rsidR="00E436B1" w:rsidRPr="00E436B1" w:rsidRDefault="00E436B1" w:rsidP="000547A8">
      <w:pPr>
        <w:numPr>
          <w:ilvl w:val="0"/>
          <w:numId w:val="6"/>
        </w:numPr>
        <w:tabs>
          <w:tab w:val="left" w:pos="284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Миронова (Дягилева) Р.А. Современное состояние методов исследования геокриологических процессов в массивах горных пород криолитозоны // Известия Уральского государственного горного университета. – 2021. – № 4(64). – С. 95 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108.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DOI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10.21440/2307-2091-2021-4-95-108 </w:t>
      </w:r>
    </w:p>
    <w:p w:rsidR="00E436B1" w:rsidRPr="00E436B1" w:rsidRDefault="00E436B1" w:rsidP="000547A8">
      <w:pPr>
        <w:widowControl w:val="0"/>
        <w:numPr>
          <w:ilvl w:val="0"/>
          <w:numId w:val="6"/>
        </w:numPr>
        <w:tabs>
          <w:tab w:val="left" w:pos="284"/>
          <w:tab w:val="left" w:pos="567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Батугина Н.С., Ноговицын Р.Р. Добыча золота в Республике Саха (Якутия): характеристика, тенденции и перспективы развития// Минеральные ресурсы России. Экономика и управление. — № 1 - 6.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75 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E4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80.</w:t>
      </w:r>
    </w:p>
    <w:p w:rsidR="00E436B1" w:rsidRPr="00E436B1" w:rsidRDefault="00E436B1" w:rsidP="000547A8">
      <w:pPr>
        <w:numPr>
          <w:ilvl w:val="0"/>
          <w:numId w:val="6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Лебедев И.Ф., Матвеев А.И., Филиппов В.Е., Гаврильев Д.М. Обогащение различных сыпучих геоматериалов в лабораторных моделях барабанных сепараторов в аэродинамической среде // Тенденции развития науки и образования. – 2021 – № 71, Ч. 1. – С. – 126 – 130. </w:t>
      </w: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DOI</w:t>
      </w: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 10.18411/</w:t>
      </w: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lj</w:t>
      </w: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-03-2021-28</w:t>
      </w:r>
    </w:p>
    <w:p w:rsidR="00E436B1" w:rsidRPr="00E436B1" w:rsidRDefault="00E436B1" w:rsidP="000547A8">
      <w:pPr>
        <w:numPr>
          <w:ilvl w:val="0"/>
          <w:numId w:val="6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Осипов Д.А. Экспериментальные исследования изменения свойств частиц золота в шаровой мельнице // Наука, техника и образование. 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2021. 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 (82). 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31 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</w:t>
      </w:r>
      <w:r w:rsidR="00944A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36B1" w:rsidRPr="00E436B1" w:rsidRDefault="00E436B1" w:rsidP="000547A8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Гаврилов В.Л., Хоютанов Е.А., Немова Н.А., Имранов Р.Т. Формирование и использование в геомоделировании базы данных горных пород Эльгинского угольного месторождения // Фундаментальные и прикладные вопросы горных наук. – 2021. 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Т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8, № 1, 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С. 33 – 39. DOI: 10.15372/FPVGN2021080129</w:t>
      </w:r>
    </w:p>
    <w:p w:rsidR="00E436B1" w:rsidRPr="00E436B1" w:rsidRDefault="00E436B1" w:rsidP="000547A8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 В.Л., Хоютанов Е.А. О геотехнологическом моделировании показателей спекаемости коксующегося угля // Интерэкспо ГЕО-Сибирь. – 2021. – Т. 2, № 3. – С. 153 – 161. DOI: 10.33764/2618-981X-2021-2-3-153-161</w:t>
      </w:r>
    </w:p>
    <w:p w:rsidR="00E436B1" w:rsidRPr="00E436B1" w:rsidRDefault="00E436B1" w:rsidP="000547A8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Ткач С.М., Курилко А.С., Соловьев Д.Е. Роль теплофизических исследований в обеспечении эффективности и безопасности эксплуатации шахт и рудников криолитозоны // Фундаментальные и прикладные вопросы горных наук. – 2021. 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Т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8, № 1, 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154 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160. DOI: 10.15372/FPVGN2021080124</w:t>
      </w:r>
    </w:p>
    <w:p w:rsidR="00E436B1" w:rsidRPr="00E436B1" w:rsidRDefault="00E436B1" w:rsidP="000547A8">
      <w:pPr>
        <w:numPr>
          <w:ilvl w:val="0"/>
          <w:numId w:val="6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Слепцов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В.И. Влияние размера ореола оттаивания вокруг протяженной горной выработки на ее устойчивость с учетом изменения упругих и прочностных свойств многолетнемерзлых горных пород от температуры // Фундаментальные и прикладные вопросы горных наук. – 2021. – Т. 8, № 1. – С. 149 – 153.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DOI: 10.15372/FPVGN2021080123</w:t>
      </w:r>
    </w:p>
    <w:p w:rsidR="00E436B1" w:rsidRDefault="00E436B1" w:rsidP="000547A8">
      <w:pPr>
        <w:numPr>
          <w:ilvl w:val="0"/>
          <w:numId w:val="6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Матвеев А.И., Ширман Г.В. Экспериментальные исследования по дезинтеграции глинистых материалов в лабораторной модели промывочного аппарата в водо-воздушной среде после их криогенной обработки // Наука, техника и образование – 2021. – № 8 – C.124 – 129. DOI 10.24411/2312-8267-2021-10802</w:t>
      </w:r>
    </w:p>
    <w:p w:rsidR="000547A8" w:rsidRDefault="000547A8" w:rsidP="000547A8">
      <w:pPr>
        <w:tabs>
          <w:tab w:val="left" w:pos="426"/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547A8" w:rsidRDefault="000547A8" w:rsidP="000547A8">
      <w:pPr>
        <w:tabs>
          <w:tab w:val="left" w:pos="426"/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547A8" w:rsidRPr="00E436B1" w:rsidRDefault="000547A8" w:rsidP="000547A8">
      <w:pPr>
        <w:tabs>
          <w:tab w:val="left" w:pos="426"/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436B1" w:rsidRDefault="00E436B1" w:rsidP="00E436B1">
      <w:pPr>
        <w:widowControl w:val="0"/>
        <w:tabs>
          <w:tab w:val="left" w:pos="709"/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Статьи в</w:t>
      </w:r>
      <w:r w:rsidR="000547A8" w:rsidRPr="00054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материалах научных конференций</w:t>
      </w:r>
    </w:p>
    <w:p w:rsidR="000547A8" w:rsidRPr="00E436B1" w:rsidRDefault="000547A8" w:rsidP="00E436B1">
      <w:pPr>
        <w:widowControl w:val="0"/>
        <w:tabs>
          <w:tab w:val="left" w:pos="709"/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6B1" w:rsidRPr="00E436B1" w:rsidRDefault="00E436B1" w:rsidP="00E436B1">
      <w:pPr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Батугина Н.С. Проблемы и перспективы освоения угольного ресурсного потенциала Северо-Востока Арктической зоны Якутии // Геология и минерально-сырьевые ресурсы Северо-Востока России [Электронный ресурс]: материалы XI Всероссийской научно-практической конференции (г. Якутск, 05-07 апреля 2021 г.). 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Якутск, 2021. 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142 </w:t>
      </w:r>
      <w:r w:rsidRPr="00E43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145. – 1 </w:t>
      </w: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электрон</w:t>
      </w:r>
      <w:proofErr w:type="gramStart"/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gramEnd"/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proofErr w:type="gramEnd"/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пт. диск. ISBN 978-5-7513-3139-9.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DOI: 10.52994/9785751331399_2021_36</w:t>
      </w:r>
    </w:p>
    <w:p w:rsidR="00E436B1" w:rsidRPr="00E436B1" w:rsidRDefault="00E436B1" w:rsidP="00E436B1">
      <w:pPr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Хоютанов Е.А., Гаврилов В.Л. О моделировании запасов сложноструктурных угольных месторождений // Геология и минерально-сырьевые ресурсы Северо-Востока России [Электронный ресурс]: материалы Х</w:t>
      </w:r>
      <w:proofErr w:type="gramStart"/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научно-практической конференции (г. Якутск, 05-07 апреля 2021 г.) – Якутск, 2021. – С. 507 – 509.</w:t>
      </w: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1 электрон</w:t>
      </w:r>
      <w:proofErr w:type="gramStart"/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gramEnd"/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proofErr w:type="gramEnd"/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пт. диск. ISBN 978-5-7513-3139-9</w:t>
      </w:r>
    </w:p>
    <w:p w:rsidR="00E436B1" w:rsidRPr="00E436B1" w:rsidRDefault="00E436B1" w:rsidP="00E436B1">
      <w:pPr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 В.И., Гаврилов В.Л. Трансформация энергетического угля при поставках потребителям арктической зоны Якутии // Геология и минерально-сырьевые ресурсы Северо-Востока России [Электронный ресурс]: материалы ХI Всероссийской научно-практической конференции (г. Якутск, 05-07 апр. 2021 г. – Якутск, 2021.</w:t>
      </w:r>
      <w:proofErr w:type="gramEnd"/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С. 504 – 506.</w:t>
      </w: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1 электрон</w:t>
      </w:r>
      <w:proofErr w:type="gramStart"/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gramEnd"/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proofErr w:type="gramEnd"/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пт. диск. ISBN 978-5-7513-3139-9</w:t>
      </w:r>
    </w:p>
    <w:p w:rsidR="00E436B1" w:rsidRPr="00E436B1" w:rsidRDefault="00E436B1" w:rsidP="00E436B1">
      <w:pPr>
        <w:numPr>
          <w:ilvl w:val="0"/>
          <w:numId w:val="4"/>
        </w:numPr>
        <w:tabs>
          <w:tab w:val="left" w:pos="284"/>
          <w:tab w:val="left" w:pos="426"/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Лебедев И.Ф. Исследование процессов классификации различных минералов в лабораторных моделях барабанных сепараторов // Геология и минерально-сырьевые ресурсы Северо-Востока России [Электронный ресурс]: материалы XI Всероссийской научно-практической конференции (г. Якутск, 05-07 апреля 2021 г.). – Якутск: Издат. дом СВФУ, 2021. –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477 </w:t>
      </w: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–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480. </w:t>
      </w: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 электрон</w:t>
      </w:r>
      <w:proofErr w:type="gramStart"/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gramEnd"/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proofErr w:type="gramEnd"/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пт. диск. ISBN 978-5-7513-3139-9</w:t>
      </w:r>
    </w:p>
    <w:p w:rsidR="00E436B1" w:rsidRPr="00E436B1" w:rsidRDefault="00E436B1" w:rsidP="00E436B1">
      <w:pPr>
        <w:numPr>
          <w:ilvl w:val="0"/>
          <w:numId w:val="4"/>
        </w:numPr>
        <w:tabs>
          <w:tab w:val="left" w:pos="284"/>
          <w:tab w:val="left" w:pos="426"/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Каймонов М.В. </w:t>
      </w:r>
      <w:hyperlink r:id="rId20" w:history="1">
        <w:r w:rsidRPr="00E436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 теплового режима рудного штабеля при кучном выщелачивании золота в условиях криолитозоны</w:t>
        </w:r>
      </w:hyperlink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Геология и минерально-сырьевые ресурсы Северо-Востока России </w:t>
      </w: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[Электронный </w:t>
      </w: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ресурс]</w:t>
      </w:r>
      <w:proofErr w:type="gramStart"/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XI Всероссийской научно-практической конференции с международным участием (г. Якутск, 05-07 апреля 2021 г.). – Якутск: Издат. дом СВФУ, 2021. – С. 472 – 474. – 1 </w:t>
      </w: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электрон</w:t>
      </w:r>
      <w:proofErr w:type="gramStart"/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gramEnd"/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proofErr w:type="gramEnd"/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пт. диск. </w:t>
      </w: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ISBN</w:t>
      </w: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978-5-7513-3139-9.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DOI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1" w:tgtFrame="_blank" w:history="1">
        <w:r w:rsidRPr="00E436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10.52994/9785751331399_2021_128</w:t>
        </w:r>
      </w:hyperlink>
    </w:p>
    <w:p w:rsidR="00E436B1" w:rsidRPr="00E436B1" w:rsidRDefault="00E436B1" w:rsidP="00E436B1">
      <w:pPr>
        <w:numPr>
          <w:ilvl w:val="0"/>
          <w:numId w:val="4"/>
        </w:numPr>
        <w:tabs>
          <w:tab w:val="left" w:pos="284"/>
          <w:tab w:val="left" w:pos="426"/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Каймонов М.В., Панишев С.В. </w:t>
      </w:r>
      <w:hyperlink r:id="rId22" w:history="1">
        <w:r w:rsidRPr="00E436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 теплового режима пород вскрыши при открытой разработке буроугольного месторождения в условиях криолитозоны</w:t>
        </w:r>
      </w:hyperlink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Геология и минерально-сырьевые ресурсы Северо-Востока России </w:t>
      </w: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[Электронный ресурс]: м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атериалы XI Всероссийской научно-практической конференции с международным участием (г. Якутск, 05-07 апреля 2021 г.). – Якутск, 2021. – С. 475 – 476. – 1 </w:t>
      </w: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электрон</w:t>
      </w:r>
      <w:proofErr w:type="gramStart"/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gramEnd"/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proofErr w:type="gramEnd"/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пт. диск. ISBN 978-5-7513-3139-9.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DOI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3" w:tgtFrame="_blank" w:history="1">
        <w:r w:rsidRPr="00E436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10.52994/9785751331399_2021_129</w:t>
        </w:r>
      </w:hyperlink>
    </w:p>
    <w:p w:rsidR="00E436B1" w:rsidRPr="00E436B1" w:rsidRDefault="00E436B1" w:rsidP="00E436B1">
      <w:pPr>
        <w:numPr>
          <w:ilvl w:val="0"/>
          <w:numId w:val="4"/>
        </w:numPr>
        <w:tabs>
          <w:tab w:val="left" w:pos="284"/>
          <w:tab w:val="left" w:pos="426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 В.И. </w:t>
      </w:r>
      <w:hyperlink r:id="rId24" w:history="1">
        <w:r w:rsidRPr="00E436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 динамики концентрационных изменений растворов хвостохранилища в условиях криолитозоны</w:t>
        </w:r>
      </w:hyperlink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Геология и минерально-сырьевые ресурсы Северо-Востока России </w:t>
      </w: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[Электронный ресурс]: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материалы XI Всероссийской научно-практической конференции (г. Якутск, 05-07 апреля 2021 г.). – Якутск, 2021. – С. 489 – 490. – 1 </w:t>
      </w: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электрон</w:t>
      </w:r>
      <w:proofErr w:type="gramStart"/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gramEnd"/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proofErr w:type="gramEnd"/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пт. диск.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ISBN 978-5-7513-3139-9</w:t>
      </w:r>
    </w:p>
    <w:p w:rsidR="00E436B1" w:rsidRPr="00E436B1" w:rsidRDefault="00E436B1" w:rsidP="00E436B1">
      <w:pPr>
        <w:numPr>
          <w:ilvl w:val="0"/>
          <w:numId w:val="4"/>
        </w:numPr>
        <w:tabs>
          <w:tab w:val="left" w:pos="284"/>
          <w:tab w:val="left" w:pos="426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 В.И. </w:t>
      </w:r>
      <w:hyperlink r:id="rId25" w:history="1">
        <w:r w:rsidRPr="00E436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Моделирование процессов тепломассообмена в рудном штабеле при кучном выщелачивании</w:t>
        </w:r>
      </w:hyperlink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Геология и минерально-сырьевые ресурсы Северо-Востока России </w:t>
      </w: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[Электронный ресурс]: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XI Всероссийской научно-практической конференции (г. Якутск, 05-07 апреля 2021 г.). – Якутск, 2021. – С. 491 – 492. – 1 </w:t>
      </w: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электрон</w:t>
      </w:r>
      <w:proofErr w:type="gramStart"/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gramEnd"/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proofErr w:type="gramEnd"/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пт. диск.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ISBN 978-5-7513-3139-9</w:t>
      </w:r>
    </w:p>
    <w:p w:rsidR="00E436B1" w:rsidRPr="00E436B1" w:rsidRDefault="00E436B1" w:rsidP="00E436B1">
      <w:pPr>
        <w:numPr>
          <w:ilvl w:val="0"/>
          <w:numId w:val="4"/>
        </w:numPr>
        <w:tabs>
          <w:tab w:val="left" w:pos="284"/>
          <w:tab w:val="left" w:pos="426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Соловьев Е.Э., Саввин Д.В., Кычкин В.А. Глубинные структуры и размещение полезных ископаемых на границе Адыча-Эльгинской и Аллах-Юньской тектонических зон по региональным геофизическим данным // Геология и минерально-сырьевые ресурсы Северо-Востока России </w:t>
      </w: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[Электронный ресурс]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материалы XI Всероссийской научно-практической конференции (г. Якутск, 05-07 апреля 2021 г.). – Якутск, 2021. – С. 242 – 245. – 1 </w:t>
      </w: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электрон</w:t>
      </w:r>
      <w:proofErr w:type="gramStart"/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gramEnd"/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proofErr w:type="gramEnd"/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пт. диск.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DOI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4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10.52994/9785757331399_2021_65</w:t>
      </w:r>
    </w:p>
    <w:p w:rsidR="00E436B1" w:rsidRPr="00E436B1" w:rsidRDefault="00E436B1" w:rsidP="00E436B1">
      <w:pPr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Гаврилов В.Л., Ткач С.М. Потенциал запасов месторождения и роль цифровых двойников при оценке его изменения в жизненном цикле проекта // Цифровые технологии в горном деле: тезисы докладов Всероссийской научно-технической конференции (г. Апатиты, 16-18 июня 2021 г.). – Апатиты: Изд-во ФИЦ КНЦ РАН, 2021. – С. 16 – 17.</w:t>
      </w:r>
    </w:p>
    <w:p w:rsidR="00E436B1" w:rsidRPr="00E436B1" w:rsidRDefault="00E436B1" w:rsidP="00E436B1">
      <w:pPr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 В.Л., Хоютанов Е.А. Картирование запасов месторождений коксующегося угля по показателям спекаемости// Цифровые технологии в горном деле: тезисы докладов Всероссийской научно-технической конференции (г. Апатиты, 16-18 июня 2021 г.). – Апатиты: Изд-во ФИЦ КНЦ РАН, 2021. – С. 17 – 18.</w:t>
      </w:r>
    </w:p>
    <w:p w:rsidR="00E436B1" w:rsidRPr="00E436B1" w:rsidRDefault="00E436B1" w:rsidP="00E436B1">
      <w:pPr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 В.Л., Батугина Н.С. Горнодобывающие отрасли Южной Якутии: проблемы и перспективы развития // Пространственный анализ социально-экономических систем: история и современность [Электронный ресурс]: тезисы докладов II Всероссийской конференции с международным участием (г. Новосибирск, 11-15 октября 2021 г.) – Новосибирск, 2021. – https://www.ieie.su/assets/ conf/granberg20</w:t>
      </w:r>
      <w:r w:rsidR="000547A8">
        <w:rPr>
          <w:rFonts w:ascii="Times New Roman" w:eastAsia="Times New Roman" w:hAnsi="Times New Roman" w:cs="Times New Roman"/>
          <w:sz w:val="28"/>
          <w:szCs w:val="28"/>
          <w:lang w:eastAsia="ru-RU"/>
        </w:rPr>
        <w:t>21 /files/gavrilov_batugina.pdf</w:t>
      </w:r>
      <w:r w:rsidR="00944A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36B1" w:rsidRPr="00E436B1" w:rsidRDefault="00E436B1" w:rsidP="00E436B1">
      <w:pPr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Батугина Н.С., Гаврилов В.Л. Проблемы и перспективы добычи и потребления угля в арктических районах Якутии // Пространственный анализ социально-экономических систем: история и современность [Электронный ресурс]: тезисы докладов II Всероссийской конференции с международным участием (г. Новосибирск, 11-15 октября 2021 г.). – Новосибирск, 2021. – </w:t>
      </w:r>
      <w:hyperlink r:id="rId26" w:history="1">
        <w:r w:rsidRPr="000547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https://www.ieie.su/assets/conf/granberg2021 /files/batugina_gavrilov.pdf</w:t>
        </w:r>
      </w:hyperlink>
      <w:r w:rsidR="00944A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36B1" w:rsidRPr="00E436B1" w:rsidRDefault="00E436B1" w:rsidP="00E436B1">
      <w:pPr>
        <w:numPr>
          <w:ilvl w:val="0"/>
          <w:numId w:val="4"/>
        </w:numPr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Лебедев И.Ф., Филиппов В.Е. Классификация различных минералов в аэро- и гидродинамической среде на лабораторных моделях барабанных сепараторов // Научные основы и практика переработки руд и техногенного сырья: материалы XXVI Национальной научно-технической конференции (г. Екатеринбург, 26-27 мая 2021 г.), проводимой в рамках XIX Уральской горнопромышленной декады 19-29 мая 2021 г. – Екатеринбург:</w:t>
      </w:r>
      <w:proofErr w:type="gramEnd"/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Изд-во «Форт Диалог-Исеть», 2021. – 280 с. </w:t>
      </w:r>
      <w:r w:rsidR="00944A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ISBN 978-5-6045512-3-3</w:t>
      </w:r>
    </w:p>
    <w:p w:rsidR="00E436B1" w:rsidRPr="00E436B1" w:rsidRDefault="00E436B1" w:rsidP="00E436B1">
      <w:pPr>
        <w:numPr>
          <w:ilvl w:val="0"/>
          <w:numId w:val="4"/>
        </w:numPr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Силин С.А. Опыт и условия </w:t>
      </w:r>
      <w:proofErr w:type="gramStart"/>
      <w:r w:rsidRPr="00E43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применения технологий разработки россыпных месторождений Якутии // Проблемы освоения недр</w:t>
      </w:r>
      <w:proofErr w:type="gramEnd"/>
      <w:r w:rsidRPr="00E43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XXI веке глазами молодых: сборник докладов 15-й Международной научной школы молодых ученых и специалистов (г. Москва, 25-28 октября 2021 г.). – С. 166</w:t>
      </w:r>
      <w:r w:rsidRPr="00E43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</w:t>
      </w:r>
      <w:r w:rsidRPr="00E43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170.</w:t>
      </w:r>
    </w:p>
    <w:p w:rsidR="00E436B1" w:rsidRPr="00E436B1" w:rsidRDefault="00E436B1" w:rsidP="00E436B1">
      <w:pPr>
        <w:numPr>
          <w:ilvl w:val="0"/>
          <w:numId w:val="4"/>
        </w:numPr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Силин С.А. Опыт и условия </w:t>
      </w:r>
      <w:proofErr w:type="gramStart"/>
      <w:r w:rsidRPr="00E43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применения технологий разработки россыпных месторождений Якутии</w:t>
      </w:r>
      <w:proofErr w:type="gramEnd"/>
      <w:r w:rsidRPr="00E43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III Молодежная конференция Якутского научного центра Сибирского отделения Российской академии наук, приуроченной к Году науки и технологий в Российской Федерации: сборник тезисов. – Якутск, 2021. – С. 4.</w:t>
      </w:r>
    </w:p>
    <w:p w:rsidR="00E436B1" w:rsidRPr="00E436B1" w:rsidRDefault="00E436B1" w:rsidP="00E436B1">
      <w:pPr>
        <w:numPr>
          <w:ilvl w:val="0"/>
          <w:numId w:val="4"/>
        </w:numPr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Захаров Е.В. Прочность смёрзшихся пород осыпи карьера "Интернациональный" // Горнодобывающая промышленность в 21 веке: вызовы и реальность: материалы международной научно-практической конференции, посвященной 60-летию института "Якутнипроалмаз" АК "АЛРОСА" (г. Мирный, 15-16 сентября 2021 г.). – Мирный, 2021. – С. 24 – 25.</w:t>
      </w:r>
    </w:p>
    <w:p w:rsidR="00E436B1" w:rsidRPr="00E436B1" w:rsidRDefault="00E436B1" w:rsidP="00E436B1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Прудецкий Н.Д., Соколов К.О. Методические особенности георадиолокационного изучения повторно-жильных льдов, не затронутых термокарстом для оптимизации параметров БВР на россыпных месторождениях криолитозоны // Горнодобывающая промышленность в 21 веке: вызовы и реальность: материалы</w:t>
      </w:r>
      <w:r w:rsidRPr="00E43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международной научно-практической конференции, посвященной 60-летию института "Якутнипроалмаз"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 Мирный,15-16 сентября 2021 г.). – Мирный, 2021. – С. 171 – 172. </w:t>
      </w:r>
    </w:p>
    <w:p w:rsidR="00E436B1" w:rsidRPr="00E436B1" w:rsidRDefault="00E436B1" w:rsidP="00E436B1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Каймонов М.В. Управление тепловым режимом рудного штабеля при кучном выщелачивании золота в условиях криолитозоны // </w:t>
      </w:r>
      <w:hyperlink r:id="rId27" w:history="1">
        <w:r w:rsidRPr="00E436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Актуальные вопросы теплофизики, энергетики и гидрогазодинамики в условиях Арктики</w:t>
        </w:r>
      </w:hyperlink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тезисы Всероссийской научно-практической конференции с международным участием, посвященной 85-летию со дня рождения заслуженного деятеля науки РФ и ЯАССР, д.т.н., профессора Э.А. Бондарева (г. Якутск, 12–17 июля </w:t>
      </w:r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2021 г.).</w:t>
      </w:r>
      <w:proofErr w:type="gramEnd"/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Киров: Изд-во "</w:t>
      </w:r>
      <w:hyperlink r:id="rId28" w:tooltip="Список публикаций этого издательства" w:history="1">
        <w:r w:rsidRPr="00E436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Межрегиональный центр инновационных технологий в образовании</w:t>
        </w:r>
      </w:hyperlink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", 2021. – С. 130 – 132.</w:t>
      </w:r>
    </w:p>
    <w:p w:rsidR="00E436B1" w:rsidRPr="00E436B1" w:rsidRDefault="00E436B1" w:rsidP="00E436B1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Каймонов М.В. Оценка устойчивости гидротехнических сооружений горных предприятий в условиях криолитозоны // </w:t>
      </w:r>
      <w:hyperlink r:id="rId29" w:history="1">
        <w:r w:rsidRPr="00E436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Актуальные вопросы теплофизики, энергетики и гидрогазодинамики в условиях Арктики</w:t>
        </w:r>
      </w:hyperlink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тезисы Всероссийской научно-практической конференции с международным участием, посвященной 85-летию со дня рождения заслуженного деятеля науки РФ и ЯАССР, д.т.н., профессора Э.А. Бондарева (г. Якутск, 12–17 июля 2021 г.).</w:t>
      </w:r>
      <w:proofErr w:type="gramEnd"/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Киров: Изд-во "</w:t>
      </w:r>
      <w:hyperlink r:id="rId30" w:tooltip="Список публикаций этого издательства" w:history="1">
        <w:r w:rsidRPr="00E436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Межрегиональный центр инновационных технологий в образовании</w:t>
        </w:r>
      </w:hyperlink>
      <w:r w:rsidRPr="00E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2021. – С. 132 – 134. </w:t>
      </w:r>
    </w:p>
    <w:p w:rsidR="00E436B1" w:rsidRPr="00E436B1" w:rsidRDefault="00E436B1" w:rsidP="00E436B1">
      <w:pPr>
        <w:numPr>
          <w:ilvl w:val="0"/>
          <w:numId w:val="4"/>
        </w:numPr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Максимов М.С. Подготовка образцов смерзшихся горных пород для испытаний прочности на срез // Наука в современном информационном обществе: материалы XXV Международной научно-практической конференции, NorthCharleston (USA, 5-6 апреля 2021 г.). – С. 21 – 25.</w:t>
      </w:r>
    </w:p>
    <w:p w:rsidR="00E436B1" w:rsidRPr="00E436B1" w:rsidRDefault="00E436B1" w:rsidP="00E436B1">
      <w:pPr>
        <w:numPr>
          <w:ilvl w:val="0"/>
          <w:numId w:val="4"/>
        </w:numPr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Панишев С.В., Миронов Я.В. Программа для прогноза производительности драглайна при экскавации взорванной смерзающейся горной массы // Наука в современном информационном обществе: материалы XXV Международной научно-практической конференции, NorthCharleston (USA, 5-6 апр. 2021 г.). – С. 26 – 30.</w:t>
      </w:r>
    </w:p>
    <w:p w:rsidR="00E436B1" w:rsidRPr="00E436B1" w:rsidRDefault="00E436B1" w:rsidP="00E436B1">
      <w:pPr>
        <w:numPr>
          <w:ilvl w:val="0"/>
          <w:numId w:val="4"/>
        </w:numPr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Алькова Е.Л. Влияние прочностных характеристик взорванного массива на показатель трудности экскавации в условиях криолитозоны // Наука в современном информационном обществе: материалы XXV Международной научно-практической конференции, NorthCharleston, USA, 5-6 апр. 2021г. – С. 30 – 37.</w:t>
      </w:r>
    </w:p>
    <w:p w:rsidR="00E436B1" w:rsidRPr="00E436B1" w:rsidRDefault="00E436B1" w:rsidP="00E436B1">
      <w:pPr>
        <w:numPr>
          <w:ilvl w:val="0"/>
          <w:numId w:val="4"/>
        </w:numPr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Панишев С.В., Хосоев Д.В. К вопросу разупрочнения вскрышных пород и углей Эльгинского месторождения // Академическая наука – проблемы и достижения: материалы XXVI Международной научно-практической конференции, NorthCharleston (USA,8-9 июня 2021 г.).-</w:t>
      </w:r>
      <w:r w:rsidR="00944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944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43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20-25.</w:t>
      </w:r>
    </w:p>
    <w:p w:rsidR="00E436B1" w:rsidRPr="00E436B1" w:rsidRDefault="00E436B1" w:rsidP="00E436B1">
      <w:pPr>
        <w:numPr>
          <w:ilvl w:val="0"/>
          <w:numId w:val="4"/>
        </w:numPr>
        <w:tabs>
          <w:tab w:val="left" w:pos="284"/>
          <w:tab w:val="left" w:pos="426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Панишев С.В. Способ подготовки блоков активного климатического воздействия к выемке // Актуальные направления фундаментальных и прикладных исследований: материалы X</w:t>
      </w:r>
      <w:proofErr w:type="gramStart"/>
      <w:r w:rsidRPr="00E43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proofErr w:type="gramEnd"/>
      <w:r w:rsidRPr="00E43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V Международной научно-практической конференции, NorthCharleston (USA, 15-16 марта 2021 г.). </w:t>
      </w:r>
      <w:r w:rsidRPr="00E436B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North</w:t>
      </w:r>
      <w:r w:rsidRPr="00E43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36B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Charleston</w:t>
      </w:r>
      <w:r w:rsidRPr="00E43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2021. – С. 50 – 54.</w:t>
      </w:r>
    </w:p>
    <w:p w:rsidR="006F453D" w:rsidRPr="00E436B1" w:rsidRDefault="006F453D" w:rsidP="00E436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F453D" w:rsidRPr="00E4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125"/>
    <w:multiLevelType w:val="hybridMultilevel"/>
    <w:tmpl w:val="E9BA3216"/>
    <w:lvl w:ilvl="0" w:tplc="BCE6787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07E58"/>
    <w:multiLevelType w:val="hybridMultilevel"/>
    <w:tmpl w:val="50B8FCC8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91F21EA"/>
    <w:multiLevelType w:val="hybridMultilevel"/>
    <w:tmpl w:val="6D48D97A"/>
    <w:lvl w:ilvl="0" w:tplc="546C46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E2F66"/>
    <w:multiLevelType w:val="hybridMultilevel"/>
    <w:tmpl w:val="3BD49158"/>
    <w:lvl w:ilvl="0" w:tplc="A03A785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76BA4"/>
    <w:multiLevelType w:val="hybridMultilevel"/>
    <w:tmpl w:val="6EE0E66E"/>
    <w:lvl w:ilvl="0" w:tplc="8138AB28">
      <w:start w:val="1"/>
      <w:numFmt w:val="decimal"/>
      <w:lvlText w:val="%1."/>
      <w:lvlJc w:val="left"/>
      <w:pPr>
        <w:ind w:left="34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B0E8D"/>
    <w:multiLevelType w:val="hybridMultilevel"/>
    <w:tmpl w:val="B8120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B1"/>
    <w:rsid w:val="000547A8"/>
    <w:rsid w:val="0006651C"/>
    <w:rsid w:val="000B6EE7"/>
    <w:rsid w:val="001258D9"/>
    <w:rsid w:val="002F59F8"/>
    <w:rsid w:val="003E5073"/>
    <w:rsid w:val="004C3A85"/>
    <w:rsid w:val="006F453D"/>
    <w:rsid w:val="00731892"/>
    <w:rsid w:val="007A78B8"/>
    <w:rsid w:val="008F6ACD"/>
    <w:rsid w:val="00944ACE"/>
    <w:rsid w:val="00A7642C"/>
    <w:rsid w:val="00B30D45"/>
    <w:rsid w:val="00B462CB"/>
    <w:rsid w:val="00BD476C"/>
    <w:rsid w:val="00D45BF8"/>
    <w:rsid w:val="00DB7DA6"/>
    <w:rsid w:val="00E42800"/>
    <w:rsid w:val="00E436B1"/>
    <w:rsid w:val="00F0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6275993" TargetMode="External"/><Relationship Id="rId13" Type="http://schemas.openxmlformats.org/officeDocument/2006/relationships/hyperlink" Target="https://iopscience.iop.org/article/10.1088/1755-1315/773/1/012086" TargetMode="External"/><Relationship Id="rId18" Type="http://schemas.openxmlformats.org/officeDocument/2006/relationships/hyperlink" Target="https://www.earthdoc.org" TargetMode="External"/><Relationship Id="rId26" Type="http://schemas.openxmlformats.org/officeDocument/2006/relationships/hyperlink" Target="https://www.ieie.su/assets/conf/granberg2021%20/files/batugina_gavrilov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i.org/10.52994/9785751331399_2021_128" TargetMode="External"/><Relationship Id="rId7" Type="http://schemas.openxmlformats.org/officeDocument/2006/relationships/hyperlink" Target="https://doi.org/10.3103/S0025654421030110" TargetMode="External"/><Relationship Id="rId12" Type="http://schemas.openxmlformats.org/officeDocument/2006/relationships/hyperlink" Target="https://iopscience.iop.org/article/10.1088/1755-1315/773/1/012081" TargetMode="External"/><Relationship Id="rId17" Type="http://schemas.openxmlformats.org/officeDocument/2006/relationships/hyperlink" Target="https://www.earthdoc.org" TargetMode="External"/><Relationship Id="rId25" Type="http://schemas.openxmlformats.org/officeDocument/2006/relationships/hyperlink" Target="https://www.elibrary.ru/item.asp?id=464369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contents.asp?id=44560488&amp;selid=44560498" TargetMode="External"/><Relationship Id="rId20" Type="http://schemas.openxmlformats.org/officeDocument/2006/relationships/hyperlink" Target="https://www.elibrary.ru/item.asp?id=46436976" TargetMode="External"/><Relationship Id="rId29" Type="http://schemas.openxmlformats.org/officeDocument/2006/relationships/hyperlink" Target="https://www.elibrary.ru/item.asp?id=46389313&amp;selid=463893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tafmec.2021.102996" TargetMode="External"/><Relationship Id="rId11" Type="http://schemas.openxmlformats.org/officeDocument/2006/relationships/hyperlink" Target="https://iopscience.iop.org/article/10.1088/1755-1315/773/1/012066" TargetMode="External"/><Relationship Id="rId24" Type="http://schemas.openxmlformats.org/officeDocument/2006/relationships/hyperlink" Target="https://www.elibrary.ru/item.asp?id=4643698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contents.asp?id=44560488" TargetMode="External"/><Relationship Id="rId23" Type="http://schemas.openxmlformats.org/officeDocument/2006/relationships/hyperlink" Target="https://doi.org/10.52994/9785751331399_2021_129" TargetMode="External"/><Relationship Id="rId28" Type="http://schemas.openxmlformats.org/officeDocument/2006/relationships/hyperlink" Target="https://www.elibrary.ru/publisher_books.asp?publishid=9144" TargetMode="External"/><Relationship Id="rId10" Type="http://schemas.openxmlformats.org/officeDocument/2006/relationships/hyperlink" Target="https://www.elibrary.ru/contents.asp?id=46275965&amp;selid=46275993" TargetMode="External"/><Relationship Id="rId19" Type="http://schemas.openxmlformats.org/officeDocument/2006/relationships/hyperlink" Target="https://doi.org/10.31857/S057232992102016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library.ru/contents.asp?id=46275965" TargetMode="External"/><Relationship Id="rId14" Type="http://schemas.openxmlformats.org/officeDocument/2006/relationships/hyperlink" Target="https://iopscience.iop.org/article/10.1088/1755-1315/773/1/012088" TargetMode="External"/><Relationship Id="rId22" Type="http://schemas.openxmlformats.org/officeDocument/2006/relationships/hyperlink" Target="https://www.elibrary.ru/item.asp?id=46436977" TargetMode="External"/><Relationship Id="rId27" Type="http://schemas.openxmlformats.org/officeDocument/2006/relationships/hyperlink" Target="https://www.elibrary.ru/item.asp?id=46389313&amp;selid=46389378" TargetMode="External"/><Relationship Id="rId30" Type="http://schemas.openxmlformats.org/officeDocument/2006/relationships/hyperlink" Target="https://www.elibrary.ru/publisher_books.asp?publishid=9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19</Pages>
  <Words>5096</Words>
  <Characters>29053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2023-04-11T03:03:00Z</dcterms:created>
  <dcterms:modified xsi:type="dcterms:W3CDTF">2023-04-18T01:58:00Z</dcterms:modified>
</cp:coreProperties>
</file>